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40" w:rsidRPr="00485905" w:rsidRDefault="003E6A40" w:rsidP="0002202D">
      <w:pPr>
        <w:pStyle w:val="5"/>
        <w:tabs>
          <w:tab w:val="left" w:pos="708"/>
        </w:tabs>
        <w:ind w:left="0"/>
        <w:jc w:val="right"/>
        <w:rPr>
          <w:b/>
          <w:sz w:val="6"/>
          <w:szCs w:val="6"/>
          <w:lang w:val="ru-RU"/>
        </w:rPr>
      </w:pPr>
    </w:p>
    <w:p w:rsidR="0002202D" w:rsidRPr="005B5E4E" w:rsidRDefault="0002202D" w:rsidP="0002202D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4741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  <w:gridCol w:w="4252"/>
      </w:tblGrid>
      <w:tr w:rsidR="0002202D" w:rsidRPr="005B5E4E" w:rsidTr="00A65D11">
        <w:tc>
          <w:tcPr>
            <w:tcW w:w="6237" w:type="dxa"/>
            <w:vMerge w:val="restart"/>
            <w:hideMark/>
          </w:tcPr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2202D" w:rsidRDefault="0002202D" w:rsidP="00A65D11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2202D" w:rsidRPr="005B5E4E" w:rsidRDefault="0002202D" w:rsidP="00A65D11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  <w:tc>
          <w:tcPr>
            <w:tcW w:w="4252" w:type="dxa"/>
          </w:tcPr>
          <w:p w:rsidR="0002202D" w:rsidRPr="004177A5" w:rsidRDefault="0002202D" w:rsidP="00A65D11">
            <w:pPr>
              <w:outlineLvl w:val="0"/>
              <w:rPr>
                <w:sz w:val="24"/>
                <w:szCs w:val="24"/>
              </w:rPr>
            </w:pPr>
          </w:p>
        </w:tc>
      </w:tr>
      <w:tr w:rsidR="0002202D" w:rsidRPr="005B5E4E" w:rsidTr="00A65D11">
        <w:trPr>
          <w:trHeight w:val="488"/>
        </w:trPr>
        <w:tc>
          <w:tcPr>
            <w:tcW w:w="6237" w:type="dxa"/>
            <w:vMerge/>
            <w:hideMark/>
          </w:tcPr>
          <w:p w:rsidR="0002202D" w:rsidRPr="005B5E4E" w:rsidRDefault="0002202D" w:rsidP="00A65D1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</w:p>
          <w:p w:rsidR="0002202D" w:rsidRPr="00055795" w:rsidRDefault="0002202D" w:rsidP="00A65D11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Ерунцева</w:t>
            </w:r>
            <w:proofErr w:type="spellEnd"/>
          </w:p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02202D" w:rsidRPr="003568E4" w:rsidRDefault="0002202D" w:rsidP="00A65D11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</w:p>
        </w:tc>
      </w:tr>
    </w:tbl>
    <w:p w:rsidR="0002202D" w:rsidRPr="00807A6D" w:rsidRDefault="0002202D" w:rsidP="0002202D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807A6D">
        <w:rPr>
          <w:sz w:val="24"/>
          <w:szCs w:val="24"/>
          <w:lang w:val="ru-RU"/>
        </w:rPr>
        <w:t>РАСПИСАНИЕ ЗАНЯТИЙ</w:t>
      </w:r>
    </w:p>
    <w:p w:rsidR="00DC62A8" w:rsidRPr="00DC601D" w:rsidRDefault="0002202D" w:rsidP="00DC62A8">
      <w:pPr>
        <w:jc w:val="center"/>
        <w:rPr>
          <w:b/>
          <w:sz w:val="22"/>
          <w:szCs w:val="22"/>
        </w:rPr>
      </w:pPr>
      <w:r w:rsidRPr="00DC601D">
        <w:rPr>
          <w:b/>
          <w:sz w:val="22"/>
          <w:szCs w:val="22"/>
        </w:rPr>
        <w:t>повышения квалификации</w:t>
      </w:r>
      <w:r w:rsidRPr="00DC601D">
        <w:rPr>
          <w:b/>
          <w:sz w:val="22"/>
          <w:szCs w:val="22"/>
          <w:lang w:val="be-BY"/>
        </w:rPr>
        <w:t xml:space="preserve"> </w:t>
      </w:r>
      <w:r w:rsidR="00DC62A8" w:rsidRPr="00DC601D">
        <w:rPr>
          <w:b/>
          <w:sz w:val="22"/>
          <w:szCs w:val="22"/>
        </w:rPr>
        <w:t xml:space="preserve">воспитателей дошкольного образования специальных групп, групп интегрированного обучения и воспитания высшей и первой квалификационной </w:t>
      </w:r>
      <w:proofErr w:type="gramStart"/>
      <w:r w:rsidR="00DC62A8" w:rsidRPr="00DC601D">
        <w:rPr>
          <w:b/>
          <w:sz w:val="22"/>
          <w:szCs w:val="22"/>
        </w:rPr>
        <w:t>категории  «</w:t>
      </w:r>
      <w:proofErr w:type="gramEnd"/>
      <w:r w:rsidR="00DC62A8" w:rsidRPr="00DC601D">
        <w:rPr>
          <w:b/>
          <w:sz w:val="22"/>
          <w:szCs w:val="22"/>
        </w:rPr>
        <w:t>Психолого-педагогическое сопровождение детей с расстройствами аутистического спектра»</w:t>
      </w:r>
    </w:p>
    <w:p w:rsidR="00807A6D" w:rsidRPr="00DC601D" w:rsidRDefault="00807A6D" w:rsidP="00807A6D">
      <w:pPr>
        <w:pStyle w:val="a8"/>
        <w:ind w:firstLine="0"/>
        <w:rPr>
          <w:b w:val="0"/>
          <w:sz w:val="22"/>
          <w:szCs w:val="22"/>
          <w:lang w:val="ru-RU"/>
        </w:rPr>
      </w:pPr>
      <w:r w:rsidRPr="00DC601D">
        <w:rPr>
          <w:b w:val="0"/>
          <w:sz w:val="22"/>
          <w:szCs w:val="22"/>
          <w:lang w:val="ru-RU"/>
        </w:rPr>
        <w:t xml:space="preserve">с </w:t>
      </w:r>
      <w:r w:rsidR="00DC62A8" w:rsidRPr="00DC601D">
        <w:rPr>
          <w:b w:val="0"/>
          <w:sz w:val="22"/>
          <w:szCs w:val="22"/>
          <w:lang w:val="ru-RU"/>
        </w:rPr>
        <w:t>0</w:t>
      </w:r>
      <w:r w:rsidRPr="00DC601D">
        <w:rPr>
          <w:b w:val="0"/>
          <w:sz w:val="22"/>
          <w:szCs w:val="22"/>
          <w:lang w:val="ru-RU"/>
        </w:rPr>
        <w:t>8.0</w:t>
      </w:r>
      <w:r w:rsidR="00DC62A8" w:rsidRPr="00DC601D">
        <w:rPr>
          <w:b w:val="0"/>
          <w:sz w:val="22"/>
          <w:szCs w:val="22"/>
          <w:lang w:val="ru-RU"/>
        </w:rPr>
        <w:t>6</w:t>
      </w:r>
      <w:r w:rsidRPr="00DC601D">
        <w:rPr>
          <w:b w:val="0"/>
          <w:sz w:val="22"/>
          <w:szCs w:val="22"/>
          <w:lang w:val="ru-RU"/>
        </w:rPr>
        <w:t xml:space="preserve">.2026 по </w:t>
      </w:r>
      <w:r w:rsidR="00DC62A8" w:rsidRPr="00DC601D">
        <w:rPr>
          <w:b w:val="0"/>
          <w:sz w:val="22"/>
          <w:szCs w:val="22"/>
          <w:lang w:val="ru-RU"/>
        </w:rPr>
        <w:t>1</w:t>
      </w:r>
      <w:r w:rsidRPr="00DC601D">
        <w:rPr>
          <w:b w:val="0"/>
          <w:sz w:val="22"/>
          <w:szCs w:val="22"/>
          <w:lang w:val="ru-RU"/>
        </w:rPr>
        <w:t>2.0</w:t>
      </w:r>
      <w:r w:rsidR="00DC62A8" w:rsidRPr="00DC601D">
        <w:rPr>
          <w:b w:val="0"/>
          <w:sz w:val="22"/>
          <w:szCs w:val="22"/>
          <w:lang w:val="ru-RU"/>
        </w:rPr>
        <w:t>6</w:t>
      </w:r>
      <w:r w:rsidRPr="00DC601D">
        <w:rPr>
          <w:b w:val="0"/>
          <w:sz w:val="22"/>
          <w:szCs w:val="22"/>
          <w:lang w:val="ru-RU"/>
        </w:rPr>
        <w:t>.2026</w:t>
      </w:r>
    </w:p>
    <w:p w:rsidR="0002202D" w:rsidRPr="00FE0135" w:rsidRDefault="0002202D" w:rsidP="00807A6D">
      <w:pPr>
        <w:outlineLvl w:val="0"/>
        <w:rPr>
          <w:b/>
          <w:sz w:val="16"/>
          <w:szCs w:val="16"/>
        </w:rPr>
      </w:pPr>
      <w:r w:rsidRPr="00FE0135">
        <w:rPr>
          <w:b/>
          <w:sz w:val="16"/>
          <w:szCs w:val="16"/>
        </w:rPr>
        <w:t xml:space="preserve">Продолжительность обучения – </w:t>
      </w:r>
      <w:r>
        <w:rPr>
          <w:b/>
          <w:sz w:val="16"/>
          <w:szCs w:val="16"/>
        </w:rPr>
        <w:t>1</w:t>
      </w:r>
      <w:r w:rsidRPr="00FE0135">
        <w:rPr>
          <w:b/>
          <w:sz w:val="16"/>
          <w:szCs w:val="16"/>
        </w:rPr>
        <w:t xml:space="preserve"> недел</w:t>
      </w:r>
      <w:r>
        <w:rPr>
          <w:b/>
          <w:sz w:val="16"/>
          <w:szCs w:val="16"/>
        </w:rPr>
        <w:t>я</w:t>
      </w:r>
      <w:r w:rsidRPr="00FE0135">
        <w:rPr>
          <w:b/>
          <w:sz w:val="16"/>
          <w:szCs w:val="16"/>
        </w:rPr>
        <w:t xml:space="preserve">, </w:t>
      </w:r>
      <w:r w:rsidR="005245B2">
        <w:rPr>
          <w:b/>
          <w:sz w:val="16"/>
          <w:szCs w:val="16"/>
        </w:rPr>
        <w:t>4</w:t>
      </w:r>
      <w:r w:rsidR="00807A6D">
        <w:rPr>
          <w:b/>
          <w:sz w:val="16"/>
          <w:szCs w:val="16"/>
        </w:rPr>
        <w:t>0</w:t>
      </w:r>
      <w:r w:rsidRPr="00FE0135">
        <w:rPr>
          <w:b/>
          <w:i/>
          <w:sz w:val="16"/>
          <w:szCs w:val="16"/>
        </w:rPr>
        <w:t xml:space="preserve"> </w:t>
      </w:r>
      <w:r w:rsidRPr="00FE0135">
        <w:rPr>
          <w:b/>
          <w:sz w:val="16"/>
          <w:szCs w:val="16"/>
        </w:rPr>
        <w:t>час</w:t>
      </w:r>
      <w:r w:rsidR="00807A6D">
        <w:rPr>
          <w:b/>
          <w:sz w:val="16"/>
          <w:szCs w:val="16"/>
        </w:rPr>
        <w:t>ов</w:t>
      </w:r>
    </w:p>
    <w:p w:rsidR="0002202D" w:rsidRPr="005901C6" w:rsidRDefault="0002202D" w:rsidP="0002202D">
      <w:pPr>
        <w:jc w:val="both"/>
        <w:rPr>
          <w:b/>
          <w:sz w:val="16"/>
          <w:szCs w:val="16"/>
        </w:rPr>
      </w:pPr>
      <w:r w:rsidRPr="005901C6">
        <w:rPr>
          <w:b/>
          <w:sz w:val="16"/>
          <w:szCs w:val="16"/>
        </w:rPr>
        <w:t xml:space="preserve">Форма получения образования </w:t>
      </w:r>
      <w:r w:rsidRPr="005901C6">
        <w:rPr>
          <w:b/>
          <w:sz w:val="16"/>
          <w:szCs w:val="16"/>
          <w:lang w:val="be-BY"/>
        </w:rPr>
        <w:t>– очная (дневная</w:t>
      </w:r>
      <w:r w:rsidRPr="005901C6">
        <w:rPr>
          <w:b/>
          <w:sz w:val="16"/>
          <w:szCs w:val="16"/>
        </w:rPr>
        <w:t xml:space="preserve">) </w:t>
      </w:r>
      <w:r>
        <w:rPr>
          <w:b/>
          <w:sz w:val="16"/>
          <w:szCs w:val="16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tblpX="-170" w:tblpY="1"/>
        <w:tblOverlap w:val="never"/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414"/>
        <w:gridCol w:w="425"/>
        <w:gridCol w:w="216"/>
        <w:gridCol w:w="787"/>
        <w:gridCol w:w="5529"/>
        <w:gridCol w:w="1559"/>
        <w:gridCol w:w="474"/>
        <w:gridCol w:w="567"/>
        <w:gridCol w:w="11"/>
      </w:tblGrid>
      <w:tr w:rsidR="0002202D" w:rsidRPr="00B81DEA" w:rsidTr="0023517F">
        <w:trPr>
          <w:gridAfter w:val="1"/>
          <w:wAfter w:w="11" w:type="dxa"/>
          <w:cantSplit/>
          <w:trHeight w:val="674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990D3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41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2202D" w:rsidRPr="009C5106" w:rsidRDefault="0002202D" w:rsidP="00990D31">
            <w:pPr>
              <w:spacing w:line="40" w:lineRule="atLeast"/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9C5106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425" w:type="dxa"/>
            <w:tcBorders>
              <w:top w:val="double" w:sz="4" w:space="0" w:color="auto"/>
              <w:bottom w:val="nil"/>
            </w:tcBorders>
            <w:textDirection w:val="btLr"/>
            <w:vAlign w:val="center"/>
          </w:tcPr>
          <w:p w:rsidR="0002202D" w:rsidRPr="009C5106" w:rsidRDefault="0002202D" w:rsidP="00990D31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02202D" w:rsidRPr="009C5106" w:rsidRDefault="0002202D" w:rsidP="00990D31">
            <w:pPr>
              <w:ind w:left="-108"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Время занятий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02D" w:rsidRPr="009C5106" w:rsidRDefault="0002202D" w:rsidP="00990D31">
            <w:pPr>
              <w:pStyle w:val="2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Темы занятий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vAlign w:val="center"/>
          </w:tcPr>
          <w:p w:rsidR="0002202D" w:rsidRPr="00A87CDC" w:rsidRDefault="0002202D" w:rsidP="00990D3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4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02D" w:rsidRDefault="0002202D" w:rsidP="00990D3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02202D" w:rsidRPr="001A1463" w:rsidRDefault="0002202D" w:rsidP="00990D31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2202D" w:rsidRPr="009C5106" w:rsidRDefault="0002202D" w:rsidP="00990D31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№</w:t>
            </w:r>
          </w:p>
          <w:p w:rsidR="0002202D" w:rsidRPr="00B81DEA" w:rsidRDefault="0002202D" w:rsidP="00990D31">
            <w:pPr>
              <w:jc w:val="center"/>
              <w:rPr>
                <w:b/>
                <w:lang w:val="be-BY"/>
              </w:rPr>
            </w:pPr>
            <w:r w:rsidRPr="009C5106">
              <w:rPr>
                <w:b/>
                <w:sz w:val="18"/>
                <w:szCs w:val="18"/>
                <w:lang w:val="be-BY"/>
              </w:rPr>
              <w:t>ауд</w:t>
            </w:r>
          </w:p>
        </w:tc>
      </w:tr>
      <w:tr w:rsidR="00636C6B" w:rsidRPr="00B81DEA" w:rsidTr="0023517F">
        <w:trPr>
          <w:gridAfter w:val="1"/>
          <w:wAfter w:w="11" w:type="dxa"/>
          <w:cantSplit/>
          <w:trHeight w:val="389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Понедельник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36C6B" w:rsidRPr="001279D8" w:rsidRDefault="00DC62A8" w:rsidP="00990D31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36C6B" w:rsidRPr="0001479F" w:rsidRDefault="00636C6B" w:rsidP="00990D31">
            <w:pPr>
              <w:ind w:left="-107" w:right="-110"/>
              <w:jc w:val="center"/>
              <w:rPr>
                <w:b/>
              </w:rPr>
            </w:pPr>
            <w:r w:rsidRPr="0001479F">
              <w:rPr>
                <w:b/>
              </w:rPr>
              <w:t>2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636C6B" w:rsidRPr="00DC601D" w:rsidRDefault="00636C6B" w:rsidP="00990D31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12.00-12.40</w:t>
            </w:r>
          </w:p>
          <w:p w:rsidR="00636C6B" w:rsidRPr="00DC601D" w:rsidRDefault="00636C6B" w:rsidP="00990D31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vAlign w:val="center"/>
          </w:tcPr>
          <w:p w:rsidR="00636C6B" w:rsidRPr="0023517F" w:rsidRDefault="00B45857" w:rsidP="00990D31">
            <w:pPr>
              <w:jc w:val="both"/>
              <w:rPr>
                <w:b/>
                <w:sz w:val="18"/>
                <w:szCs w:val="18"/>
              </w:rPr>
            </w:pPr>
            <w:r w:rsidRPr="0023517F">
              <w:rPr>
                <w:b/>
                <w:bCs/>
                <w:sz w:val="18"/>
                <w:szCs w:val="18"/>
              </w:rPr>
              <w:t>Лекция.</w:t>
            </w:r>
            <w:r w:rsidRPr="0023517F">
              <w:rPr>
                <w:bCs/>
                <w:sz w:val="18"/>
                <w:szCs w:val="18"/>
              </w:rPr>
              <w:t xml:space="preserve"> Организация правового просвещения родителей, воспитывающих детей с расстройствами аутистического спектра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36C6B" w:rsidRPr="0023517F" w:rsidRDefault="00B45857" w:rsidP="00990D31">
            <w:pPr>
              <w:rPr>
                <w:color w:val="000000" w:themeColor="text1"/>
                <w:sz w:val="18"/>
                <w:szCs w:val="18"/>
              </w:rPr>
            </w:pPr>
            <w:r w:rsidRPr="0023517F">
              <w:rPr>
                <w:sz w:val="18"/>
                <w:szCs w:val="18"/>
              </w:rPr>
              <w:t>Запасник Н.И.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36C6B" w:rsidRPr="00840BD3" w:rsidRDefault="00636C6B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36C6B" w:rsidRPr="00E164CA" w:rsidRDefault="001C4695" w:rsidP="00990D31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226</w:t>
            </w:r>
          </w:p>
        </w:tc>
      </w:tr>
      <w:tr w:rsidR="00636C6B" w:rsidRPr="00A25E2B" w:rsidTr="0023517F">
        <w:trPr>
          <w:gridAfter w:val="1"/>
          <w:wAfter w:w="11" w:type="dxa"/>
          <w:cantSplit/>
          <w:trHeight w:val="186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Pr="001279D8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36C6B" w:rsidRPr="0001479F" w:rsidRDefault="00636C6B" w:rsidP="00990D31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36C6B" w:rsidRPr="00DC601D" w:rsidRDefault="00636C6B" w:rsidP="00990D31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13.40-14.20</w:t>
            </w:r>
          </w:p>
          <w:p w:rsidR="00636C6B" w:rsidRPr="00DC601D" w:rsidRDefault="00636C6B" w:rsidP="00990D31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529" w:type="dxa"/>
            <w:vAlign w:val="center"/>
          </w:tcPr>
          <w:p w:rsidR="00636C6B" w:rsidRPr="0023517F" w:rsidRDefault="00B45857" w:rsidP="00990D31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3517F">
              <w:rPr>
                <w:b/>
                <w:sz w:val="18"/>
                <w:szCs w:val="18"/>
              </w:rPr>
              <w:t>Кр</w:t>
            </w:r>
            <w:proofErr w:type="spellEnd"/>
            <w:r w:rsidRPr="0023517F">
              <w:rPr>
                <w:b/>
                <w:sz w:val="18"/>
                <w:szCs w:val="18"/>
              </w:rPr>
              <w:t>. стол.</w:t>
            </w:r>
            <w:r w:rsidRPr="0023517F">
              <w:rPr>
                <w:sz w:val="18"/>
                <w:szCs w:val="18"/>
              </w:rPr>
              <w:t xml:space="preserve"> Программа повышения квалификации: цели, задачи, содержание</w:t>
            </w:r>
          </w:p>
        </w:tc>
        <w:tc>
          <w:tcPr>
            <w:tcW w:w="1559" w:type="dxa"/>
          </w:tcPr>
          <w:p w:rsidR="00B45857" w:rsidRPr="0023517F" w:rsidRDefault="00B45857" w:rsidP="00B45857">
            <w:pPr>
              <w:jc w:val="both"/>
              <w:rPr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Гирис</w:t>
            </w:r>
            <w:proofErr w:type="spellEnd"/>
            <w:r w:rsidRPr="0023517F">
              <w:rPr>
                <w:sz w:val="18"/>
                <w:szCs w:val="18"/>
              </w:rPr>
              <w:t xml:space="preserve"> А.М.</w:t>
            </w:r>
          </w:p>
          <w:p w:rsidR="00636C6B" w:rsidRPr="0023517F" w:rsidRDefault="00B45857" w:rsidP="00B45857">
            <w:pPr>
              <w:jc w:val="both"/>
              <w:rPr>
                <w:sz w:val="18"/>
                <w:szCs w:val="18"/>
              </w:rPr>
            </w:pPr>
            <w:r w:rsidRPr="0023517F">
              <w:rPr>
                <w:sz w:val="18"/>
                <w:szCs w:val="18"/>
              </w:rPr>
              <w:t>Алехина О.В.</w:t>
            </w:r>
          </w:p>
        </w:tc>
        <w:tc>
          <w:tcPr>
            <w:tcW w:w="474" w:type="dxa"/>
            <w:vAlign w:val="center"/>
          </w:tcPr>
          <w:p w:rsidR="00636C6B" w:rsidRPr="00840BD3" w:rsidRDefault="00636C6B" w:rsidP="00990D31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36C6B" w:rsidRPr="007573A4" w:rsidRDefault="00636C6B" w:rsidP="00990D31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36C6B" w:rsidRPr="00A25E2B" w:rsidTr="0023517F">
        <w:trPr>
          <w:gridAfter w:val="1"/>
          <w:wAfter w:w="11" w:type="dxa"/>
          <w:cantSplit/>
          <w:trHeight w:val="24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Pr="001279D8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36C6B" w:rsidRPr="0001479F" w:rsidRDefault="00636C6B" w:rsidP="00990D31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36C6B" w:rsidRPr="00DC601D" w:rsidRDefault="00636C6B" w:rsidP="00990D31">
            <w:pPr>
              <w:ind w:left="-10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15.35-16.15</w:t>
            </w:r>
          </w:p>
          <w:p w:rsidR="00636C6B" w:rsidRPr="00DC601D" w:rsidRDefault="00636C6B" w:rsidP="00990D31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529" w:type="dxa"/>
            <w:vAlign w:val="center"/>
          </w:tcPr>
          <w:p w:rsidR="00636C6B" w:rsidRPr="0023517F" w:rsidRDefault="00694D60" w:rsidP="00990D31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  <w:lang w:val="be-BY"/>
              </w:rPr>
              <w:t>Лаб.</w:t>
            </w:r>
            <w:r w:rsidRPr="0023517F">
              <w:rPr>
                <w:sz w:val="18"/>
                <w:szCs w:val="18"/>
                <w:lang w:val="be-BY"/>
              </w:rPr>
              <w:t xml:space="preserve"> Самопознание – основа профессиональной самореализации личности</w:t>
            </w:r>
          </w:p>
        </w:tc>
        <w:tc>
          <w:tcPr>
            <w:tcW w:w="1559" w:type="dxa"/>
          </w:tcPr>
          <w:p w:rsidR="00694D60" w:rsidRPr="0023517F" w:rsidRDefault="00694D60" w:rsidP="00694D60">
            <w:pPr>
              <w:ind w:right="34"/>
              <w:jc w:val="both"/>
              <w:rPr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Гирис</w:t>
            </w:r>
            <w:proofErr w:type="spellEnd"/>
            <w:r w:rsidRPr="0023517F">
              <w:rPr>
                <w:sz w:val="18"/>
                <w:szCs w:val="18"/>
              </w:rPr>
              <w:t xml:space="preserve"> А.М.,</w:t>
            </w:r>
          </w:p>
          <w:p w:rsidR="00636C6B" w:rsidRPr="0023517F" w:rsidRDefault="00694D60" w:rsidP="00694D6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Реутович</w:t>
            </w:r>
            <w:proofErr w:type="spellEnd"/>
            <w:r w:rsidRPr="0023517F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74" w:type="dxa"/>
            <w:vAlign w:val="center"/>
          </w:tcPr>
          <w:p w:rsidR="00636C6B" w:rsidRPr="00840BD3" w:rsidRDefault="00636C6B" w:rsidP="00990D31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36C6B" w:rsidRPr="007573A4" w:rsidRDefault="00636C6B" w:rsidP="00990D31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36C6B" w:rsidRPr="00A25E2B" w:rsidTr="0023517F">
        <w:trPr>
          <w:gridAfter w:val="1"/>
          <w:wAfter w:w="11" w:type="dxa"/>
          <w:cantSplit/>
          <w:trHeight w:val="39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Pr="001279D8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36C6B" w:rsidRPr="0001479F" w:rsidRDefault="00636C6B" w:rsidP="00990D31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636C6B" w:rsidRPr="00DC601D" w:rsidRDefault="00636C6B" w:rsidP="00990D31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17.15-17.55</w:t>
            </w:r>
          </w:p>
          <w:p w:rsidR="00636C6B" w:rsidRPr="00DC601D" w:rsidRDefault="00636C6B" w:rsidP="00990D31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529" w:type="dxa"/>
          </w:tcPr>
          <w:p w:rsidR="00636C6B" w:rsidRPr="0023517F" w:rsidRDefault="00694D60" w:rsidP="00694D60">
            <w:pPr>
              <w:ind w:left="34"/>
              <w:jc w:val="both"/>
              <w:rPr>
                <w:color w:val="000000" w:themeColor="text1"/>
                <w:sz w:val="18"/>
                <w:szCs w:val="18"/>
                <w:lang w:val="be-BY"/>
              </w:rPr>
            </w:pPr>
            <w:r w:rsidRPr="0023517F">
              <w:rPr>
                <w:b/>
                <w:bCs/>
                <w:sz w:val="18"/>
                <w:szCs w:val="18"/>
              </w:rPr>
              <w:t>Лекция.</w:t>
            </w:r>
            <w:r w:rsidRPr="0023517F">
              <w:rPr>
                <w:bCs/>
                <w:sz w:val="18"/>
                <w:szCs w:val="18"/>
              </w:rPr>
              <w:t xml:space="preserve"> Планирование образовательного процесса в условиях </w:t>
            </w:r>
            <w:r w:rsidRPr="0023517F">
              <w:rPr>
                <w:color w:val="000000" w:themeColor="text1"/>
                <w:sz w:val="18"/>
                <w:szCs w:val="18"/>
                <w:lang w:val="be-BY"/>
              </w:rPr>
              <w:t>специальных групп, групп интегриированного обучения и воспитания</w:t>
            </w:r>
          </w:p>
        </w:tc>
        <w:tc>
          <w:tcPr>
            <w:tcW w:w="1559" w:type="dxa"/>
          </w:tcPr>
          <w:p w:rsidR="00636C6B" w:rsidRPr="0023517F" w:rsidRDefault="00694D60" w:rsidP="00990D31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23517F">
              <w:rPr>
                <w:sz w:val="18"/>
                <w:szCs w:val="18"/>
              </w:rPr>
              <w:t>Палашавец</w:t>
            </w:r>
            <w:proofErr w:type="spellEnd"/>
            <w:r w:rsidRPr="0023517F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474" w:type="dxa"/>
            <w:vAlign w:val="center"/>
          </w:tcPr>
          <w:p w:rsidR="00636C6B" w:rsidRPr="00840BD3" w:rsidRDefault="00636C6B" w:rsidP="00990D31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36C6B" w:rsidRPr="007573A4" w:rsidRDefault="00636C6B" w:rsidP="00990D31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36C6B" w:rsidRPr="00A25E2B" w:rsidTr="0023517F">
        <w:trPr>
          <w:gridAfter w:val="1"/>
          <w:wAfter w:w="11" w:type="dxa"/>
          <w:cantSplit/>
          <w:trHeight w:val="377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Pr="001279D8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36C6B" w:rsidRPr="0001479F" w:rsidRDefault="00636C6B" w:rsidP="00990D31">
            <w:pPr>
              <w:ind w:left="-107" w:right="-109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</w:tcPr>
          <w:p w:rsidR="00636C6B" w:rsidRPr="00DC601D" w:rsidRDefault="00636C6B" w:rsidP="00990D31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18.55-19.35</w:t>
            </w:r>
          </w:p>
          <w:p w:rsidR="00636C6B" w:rsidRPr="00DC601D" w:rsidRDefault="00636C6B" w:rsidP="00990D31">
            <w:pPr>
              <w:ind w:left="-107" w:right="-109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19.40-20.20</w:t>
            </w:r>
          </w:p>
        </w:tc>
        <w:tc>
          <w:tcPr>
            <w:tcW w:w="5529" w:type="dxa"/>
            <w:vAlign w:val="center"/>
          </w:tcPr>
          <w:p w:rsidR="00636C6B" w:rsidRPr="0023517F" w:rsidRDefault="00694D60" w:rsidP="00990D31">
            <w:pPr>
              <w:jc w:val="both"/>
              <w:rPr>
                <w:b/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23517F">
              <w:rPr>
                <w:b/>
                <w:sz w:val="18"/>
                <w:szCs w:val="18"/>
              </w:rPr>
              <w:t>зан</w:t>
            </w:r>
            <w:proofErr w:type="spellEnd"/>
            <w:r w:rsidRPr="0023517F">
              <w:rPr>
                <w:b/>
                <w:sz w:val="18"/>
                <w:szCs w:val="18"/>
              </w:rPr>
              <w:t>.</w:t>
            </w:r>
            <w:r w:rsidRPr="0023517F">
              <w:rPr>
                <w:sz w:val="18"/>
                <w:szCs w:val="18"/>
              </w:rPr>
              <w:t xml:space="preserve"> Использование технологий искусственного интеллекта в деятельности воспитателя специальных групп, групп интегрированного обучения и воспитания</w:t>
            </w:r>
          </w:p>
        </w:tc>
        <w:tc>
          <w:tcPr>
            <w:tcW w:w="1559" w:type="dxa"/>
          </w:tcPr>
          <w:p w:rsidR="00636C6B" w:rsidRPr="0023517F" w:rsidRDefault="00023379" w:rsidP="00990D31">
            <w:pPr>
              <w:ind w:right="-108"/>
              <w:rPr>
                <w:b/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</w:rPr>
              <w:t>1 подгруппа</w:t>
            </w:r>
          </w:p>
          <w:p w:rsidR="00694D60" w:rsidRPr="0023517F" w:rsidRDefault="00694D60" w:rsidP="00990D31">
            <w:pPr>
              <w:ind w:right="-108"/>
              <w:rPr>
                <w:b/>
                <w:sz w:val="18"/>
                <w:szCs w:val="18"/>
              </w:rPr>
            </w:pPr>
            <w:r w:rsidRPr="0023517F">
              <w:rPr>
                <w:color w:val="000000" w:themeColor="text1"/>
                <w:sz w:val="18"/>
                <w:szCs w:val="18"/>
              </w:rPr>
              <w:t>Арбузов А.С.</w:t>
            </w:r>
          </w:p>
        </w:tc>
        <w:tc>
          <w:tcPr>
            <w:tcW w:w="474" w:type="dxa"/>
            <w:vAlign w:val="center"/>
          </w:tcPr>
          <w:p w:rsidR="00636C6B" w:rsidRPr="00840BD3" w:rsidRDefault="00636C6B" w:rsidP="00990D31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636C6B" w:rsidRPr="007573A4" w:rsidRDefault="001C4695" w:rsidP="00990D31">
            <w:pPr>
              <w:ind w:left="-108" w:right="-108" w:hanging="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224</w:t>
            </w:r>
          </w:p>
        </w:tc>
      </w:tr>
      <w:tr w:rsidR="00DC62A8" w:rsidRPr="00EF4058" w:rsidTr="0023517F">
        <w:trPr>
          <w:gridAfter w:val="1"/>
          <w:wAfter w:w="11" w:type="dxa"/>
          <w:cantSplit/>
          <w:trHeight w:val="305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DC62A8" w:rsidRPr="00A440AE" w:rsidRDefault="00DC62A8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Вторник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DC62A8" w:rsidRPr="001279D8" w:rsidRDefault="00C52898" w:rsidP="00990D31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</w:t>
            </w:r>
            <w:r w:rsidR="00DC62A8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DC62A8" w:rsidRPr="0001479F" w:rsidRDefault="00DC62A8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 w:rsidRPr="0001479F"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C62A8" w:rsidRPr="00DC601D" w:rsidRDefault="00DC62A8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DC62A8" w:rsidRPr="00DC601D" w:rsidRDefault="00DC62A8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DC62A8" w:rsidRPr="0023517F" w:rsidRDefault="00260EBA" w:rsidP="00990D31">
            <w:pPr>
              <w:jc w:val="both"/>
              <w:rPr>
                <w:sz w:val="18"/>
                <w:szCs w:val="18"/>
              </w:rPr>
            </w:pPr>
            <w:r w:rsidRPr="0023517F">
              <w:rPr>
                <w:b/>
                <w:bCs/>
                <w:sz w:val="18"/>
                <w:szCs w:val="18"/>
              </w:rPr>
              <w:t>Лекция.</w:t>
            </w:r>
            <w:r w:rsidR="000811D7" w:rsidRPr="0023517F">
              <w:rPr>
                <w:b/>
                <w:bCs/>
                <w:sz w:val="18"/>
                <w:szCs w:val="18"/>
              </w:rPr>
              <w:t xml:space="preserve"> </w:t>
            </w:r>
            <w:r w:rsidRPr="0023517F">
              <w:rPr>
                <w:bCs/>
                <w:sz w:val="18"/>
                <w:szCs w:val="18"/>
              </w:rPr>
              <w:t xml:space="preserve"> </w:t>
            </w:r>
            <w:r w:rsidRPr="0023517F">
              <w:rPr>
                <w:color w:val="000000" w:themeColor="text1"/>
                <w:sz w:val="18"/>
                <w:szCs w:val="18"/>
              </w:rPr>
              <w:t>Реализация дифференцированного подхода в специально организованной деятельности воспитанников специальных групп, групп интегрированного обучения и воспитания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C62A8" w:rsidRPr="0023517F" w:rsidRDefault="00260EBA" w:rsidP="00990D31">
            <w:pPr>
              <w:rPr>
                <w:sz w:val="18"/>
                <w:szCs w:val="18"/>
              </w:rPr>
            </w:pPr>
            <w:r w:rsidRPr="0023517F">
              <w:rPr>
                <w:color w:val="000000" w:themeColor="text1"/>
                <w:sz w:val="18"/>
                <w:szCs w:val="18"/>
              </w:rPr>
              <w:t>Абрамчик С.А.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DC62A8" w:rsidRPr="00840BD3" w:rsidRDefault="00DC62A8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2A8" w:rsidRPr="0057712B" w:rsidRDefault="00A15748" w:rsidP="00990D31">
            <w:pPr>
              <w:ind w:left="-163" w:right="-108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36C6B" w:rsidRPr="00EF4058" w:rsidTr="0023517F">
        <w:trPr>
          <w:gridAfter w:val="1"/>
          <w:wAfter w:w="11" w:type="dxa"/>
          <w:cantSplit/>
          <w:trHeight w:val="21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36C6B" w:rsidRPr="0001479F" w:rsidRDefault="00636C6B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C6B" w:rsidRPr="00DC601D" w:rsidRDefault="00636C6B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636C6B" w:rsidRPr="00DC601D" w:rsidRDefault="00636C6B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529" w:type="dxa"/>
          </w:tcPr>
          <w:p w:rsidR="00636C6B" w:rsidRPr="0023517F" w:rsidRDefault="000811D7" w:rsidP="00990D31">
            <w:pPr>
              <w:tabs>
                <w:tab w:val="left" w:pos="1703"/>
                <w:tab w:val="left" w:pos="2063"/>
              </w:tabs>
              <w:suppressAutoHyphens/>
              <w:ind w:right="170"/>
              <w:jc w:val="both"/>
              <w:rPr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23517F">
              <w:rPr>
                <w:b/>
                <w:sz w:val="18"/>
                <w:szCs w:val="18"/>
              </w:rPr>
              <w:t>зан</w:t>
            </w:r>
            <w:proofErr w:type="spellEnd"/>
            <w:r w:rsidRPr="0023517F">
              <w:rPr>
                <w:b/>
                <w:sz w:val="18"/>
                <w:szCs w:val="18"/>
              </w:rPr>
              <w:t>.</w:t>
            </w:r>
            <w:r w:rsidRPr="0023517F">
              <w:rPr>
                <w:sz w:val="18"/>
                <w:szCs w:val="18"/>
              </w:rPr>
              <w:t xml:space="preserve"> </w:t>
            </w:r>
            <w:r w:rsidRPr="0023517F">
              <w:rPr>
                <w:color w:val="000000" w:themeColor="text1"/>
                <w:sz w:val="18"/>
                <w:szCs w:val="18"/>
                <w:lang w:val="be-BY"/>
              </w:rPr>
              <w:t>Специфика сопровождения детей с расстройствами аутистического спектра в условиях специальных групп, групп интегриированного обучения и воспитания в учреждении дошкольного образования</w:t>
            </w:r>
          </w:p>
        </w:tc>
        <w:tc>
          <w:tcPr>
            <w:tcW w:w="1559" w:type="dxa"/>
          </w:tcPr>
          <w:p w:rsidR="000811D7" w:rsidRPr="0023517F" w:rsidRDefault="000811D7" w:rsidP="000811D7">
            <w:pPr>
              <w:ind w:right="-250"/>
              <w:rPr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Примачек</w:t>
            </w:r>
            <w:proofErr w:type="spellEnd"/>
            <w:r w:rsidRPr="0023517F">
              <w:rPr>
                <w:sz w:val="18"/>
                <w:szCs w:val="18"/>
              </w:rPr>
              <w:t xml:space="preserve"> А.А.</w:t>
            </w:r>
          </w:p>
          <w:p w:rsidR="00636C6B" w:rsidRPr="0023517F" w:rsidRDefault="00636C6B" w:rsidP="00990D31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636C6B" w:rsidRPr="00840BD3" w:rsidRDefault="00636C6B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36C6B" w:rsidRPr="0057712B" w:rsidRDefault="00636C6B" w:rsidP="00990D31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</w:tr>
      <w:tr w:rsidR="000811D7" w:rsidRPr="00EF4058" w:rsidTr="0023517F">
        <w:trPr>
          <w:gridAfter w:val="1"/>
          <w:wAfter w:w="11" w:type="dxa"/>
          <w:cantSplit/>
          <w:trHeight w:val="19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811D7" w:rsidRPr="00A440AE" w:rsidRDefault="000811D7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811D7" w:rsidRDefault="000811D7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811D7" w:rsidRPr="0001479F" w:rsidRDefault="000811D7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1D7" w:rsidRPr="00DC601D" w:rsidRDefault="000811D7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12.05-12.45</w:t>
            </w:r>
          </w:p>
          <w:p w:rsidR="000811D7" w:rsidRPr="00DC601D" w:rsidRDefault="000811D7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vMerge w:val="restart"/>
          </w:tcPr>
          <w:p w:rsidR="000811D7" w:rsidRPr="0023517F" w:rsidRDefault="001F6DA3" w:rsidP="000811D7">
            <w:pPr>
              <w:jc w:val="both"/>
              <w:rPr>
                <w:sz w:val="18"/>
                <w:szCs w:val="18"/>
              </w:rPr>
            </w:pPr>
            <w:r w:rsidRPr="0023517F">
              <w:rPr>
                <w:b/>
                <w:color w:val="000000" w:themeColor="text1"/>
                <w:sz w:val="18"/>
                <w:szCs w:val="18"/>
                <w:lang w:val="be-BY"/>
              </w:rPr>
              <w:t>Тренинг.</w:t>
            </w:r>
            <w:r w:rsidRPr="0023517F">
              <w:rPr>
                <w:color w:val="000000" w:themeColor="text1"/>
                <w:sz w:val="18"/>
                <w:szCs w:val="18"/>
                <w:lang w:val="be-BY"/>
              </w:rPr>
              <w:t xml:space="preserve"> </w:t>
            </w:r>
            <w:r w:rsidR="000811D7" w:rsidRPr="0023517F">
              <w:rPr>
                <w:color w:val="000000" w:themeColor="text1"/>
                <w:sz w:val="18"/>
                <w:szCs w:val="18"/>
                <w:lang w:val="be-BY"/>
              </w:rPr>
              <w:t>Развитие инклюзивной культуры участников образовательного процесса</w:t>
            </w:r>
          </w:p>
        </w:tc>
        <w:tc>
          <w:tcPr>
            <w:tcW w:w="1559" w:type="dxa"/>
            <w:vMerge w:val="restart"/>
          </w:tcPr>
          <w:p w:rsidR="000811D7" w:rsidRPr="0023517F" w:rsidRDefault="001F6DA3" w:rsidP="00990D31">
            <w:pPr>
              <w:ind w:right="6"/>
              <w:rPr>
                <w:sz w:val="18"/>
                <w:szCs w:val="18"/>
              </w:rPr>
            </w:pPr>
            <w:r w:rsidRPr="0023517F">
              <w:rPr>
                <w:color w:val="000000" w:themeColor="text1"/>
                <w:sz w:val="18"/>
                <w:szCs w:val="18"/>
                <w:lang w:val="be-BY"/>
              </w:rPr>
              <w:t>Хамылева С.Р.</w:t>
            </w:r>
          </w:p>
        </w:tc>
        <w:tc>
          <w:tcPr>
            <w:tcW w:w="474" w:type="dxa"/>
            <w:vMerge w:val="restart"/>
            <w:vAlign w:val="center"/>
          </w:tcPr>
          <w:p w:rsidR="000811D7" w:rsidRPr="00840BD3" w:rsidRDefault="001F6DA3" w:rsidP="007432D6">
            <w:pPr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811D7" w:rsidRPr="0057712B" w:rsidRDefault="000811D7" w:rsidP="00990D31">
            <w:pPr>
              <w:ind w:left="-163" w:right="-108" w:firstLine="55"/>
              <w:jc w:val="center"/>
              <w:rPr>
                <w:sz w:val="22"/>
                <w:szCs w:val="22"/>
              </w:rPr>
            </w:pPr>
          </w:p>
        </w:tc>
      </w:tr>
      <w:tr w:rsidR="000811D7" w:rsidRPr="00EF4058" w:rsidTr="0023517F">
        <w:trPr>
          <w:gridAfter w:val="1"/>
          <w:wAfter w:w="11" w:type="dxa"/>
          <w:cantSplit/>
          <w:trHeight w:val="353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0811D7" w:rsidRPr="00A440AE" w:rsidRDefault="000811D7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0811D7" w:rsidRDefault="000811D7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0811D7" w:rsidRPr="0001479F" w:rsidRDefault="000811D7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1D7" w:rsidRPr="00DC601D" w:rsidRDefault="000811D7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13.45-14.25</w:t>
            </w:r>
          </w:p>
          <w:p w:rsidR="000811D7" w:rsidRPr="00DC601D" w:rsidRDefault="000811D7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0811D7" w:rsidRPr="0023517F" w:rsidRDefault="000811D7" w:rsidP="00990D31">
            <w:pPr>
              <w:pStyle w:val="Style23"/>
              <w:spacing w:line="240" w:lineRule="auto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811D7" w:rsidRPr="0023517F" w:rsidRDefault="000811D7" w:rsidP="00990D31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vAlign w:val="center"/>
          </w:tcPr>
          <w:p w:rsidR="000811D7" w:rsidRPr="00840BD3" w:rsidRDefault="000811D7" w:rsidP="00990D31">
            <w:pPr>
              <w:ind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0811D7" w:rsidRPr="00E164CA" w:rsidRDefault="000811D7" w:rsidP="00990D31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36C6B" w:rsidRPr="00EF4058" w:rsidTr="0023517F">
        <w:trPr>
          <w:gridAfter w:val="1"/>
          <w:wAfter w:w="11" w:type="dxa"/>
          <w:cantSplit/>
          <w:trHeight w:val="229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36C6B" w:rsidRPr="00A440AE" w:rsidRDefault="00636C6B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36C6B" w:rsidRDefault="00636C6B" w:rsidP="00990D31">
            <w:pPr>
              <w:spacing w:line="40" w:lineRule="atLeast"/>
              <w:jc w:val="center"/>
              <w:rPr>
                <w:b/>
                <w:i/>
                <w:spacing w:val="-10"/>
                <w:lang w:val="be-BY"/>
              </w:rPr>
            </w:pPr>
          </w:p>
        </w:tc>
        <w:tc>
          <w:tcPr>
            <w:tcW w:w="425" w:type="dxa"/>
            <w:vMerge/>
          </w:tcPr>
          <w:p w:rsidR="00636C6B" w:rsidRPr="0001479F" w:rsidRDefault="00636C6B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C6B" w:rsidRPr="00DC601D" w:rsidRDefault="00636C6B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15.25-16.05</w:t>
            </w:r>
          </w:p>
          <w:p w:rsidR="00636C6B" w:rsidRPr="00DC601D" w:rsidRDefault="00636C6B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DD6AE7" w:rsidRPr="0023517F" w:rsidRDefault="00DD6AE7" w:rsidP="00DD6AE7">
            <w:pPr>
              <w:jc w:val="both"/>
              <w:rPr>
                <w:bCs/>
                <w:sz w:val="18"/>
                <w:szCs w:val="18"/>
              </w:rPr>
            </w:pPr>
            <w:r w:rsidRPr="0023517F">
              <w:rPr>
                <w:b/>
                <w:bCs/>
                <w:sz w:val="18"/>
                <w:szCs w:val="18"/>
              </w:rPr>
              <w:t xml:space="preserve">Лекция. </w:t>
            </w:r>
            <w:r w:rsidRPr="0023517F">
              <w:rPr>
                <w:bCs/>
                <w:sz w:val="18"/>
                <w:szCs w:val="18"/>
              </w:rPr>
              <w:t xml:space="preserve">  Самореализация личности педагога</w:t>
            </w:r>
          </w:p>
          <w:p w:rsidR="00636C6B" w:rsidRPr="0023517F" w:rsidRDefault="00636C6B" w:rsidP="00990D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C6B" w:rsidRPr="0023517F" w:rsidRDefault="00DD6AE7" w:rsidP="00990D31">
            <w:pPr>
              <w:ind w:right="6"/>
              <w:rPr>
                <w:sz w:val="18"/>
                <w:szCs w:val="18"/>
              </w:rPr>
            </w:pPr>
            <w:proofErr w:type="spellStart"/>
            <w:r w:rsidRPr="0023517F">
              <w:rPr>
                <w:color w:val="000000" w:themeColor="text1"/>
                <w:sz w:val="18"/>
                <w:szCs w:val="18"/>
              </w:rPr>
              <w:t>Сергейко</w:t>
            </w:r>
            <w:proofErr w:type="spellEnd"/>
            <w:r w:rsidRPr="0023517F">
              <w:rPr>
                <w:color w:val="000000" w:themeColor="text1"/>
                <w:sz w:val="18"/>
                <w:szCs w:val="18"/>
              </w:rPr>
              <w:t xml:space="preserve"> С. А., </w:t>
            </w:r>
            <w:proofErr w:type="spellStart"/>
            <w:r w:rsidRPr="0023517F">
              <w:rPr>
                <w:color w:val="000000" w:themeColor="text1"/>
                <w:sz w:val="18"/>
                <w:szCs w:val="18"/>
              </w:rPr>
              <w:t>к.п.н</w:t>
            </w:r>
            <w:proofErr w:type="spellEnd"/>
            <w:r w:rsidRPr="0023517F">
              <w:rPr>
                <w:color w:val="000000" w:themeColor="text1"/>
                <w:sz w:val="18"/>
                <w:szCs w:val="18"/>
              </w:rPr>
              <w:t>, доцент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:rsidR="00636C6B" w:rsidRPr="00840BD3" w:rsidRDefault="00636C6B" w:rsidP="00990D31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36C6B" w:rsidRPr="00E164CA" w:rsidRDefault="00636C6B" w:rsidP="00990D31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6A0633" w:rsidRPr="006773B4" w:rsidTr="0023517F">
        <w:trPr>
          <w:gridAfter w:val="1"/>
          <w:wAfter w:w="11" w:type="dxa"/>
          <w:cantSplit/>
          <w:trHeight w:val="517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Среда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1279D8" w:rsidRDefault="00192F22" w:rsidP="00990D31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6A0633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01479F" w:rsidRDefault="006A0633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9.00-9.40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9.45-10.25</w:t>
            </w:r>
          </w:p>
        </w:tc>
        <w:tc>
          <w:tcPr>
            <w:tcW w:w="5529" w:type="dxa"/>
            <w:tcBorders>
              <w:top w:val="double" w:sz="4" w:space="0" w:color="auto"/>
            </w:tcBorders>
          </w:tcPr>
          <w:p w:rsidR="006A0633" w:rsidRPr="0023517F" w:rsidRDefault="00DD6AE7" w:rsidP="00990D31">
            <w:pPr>
              <w:jc w:val="both"/>
              <w:rPr>
                <w:color w:val="000000" w:themeColor="text1"/>
                <w:spacing w:val="-4"/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23517F">
              <w:rPr>
                <w:b/>
                <w:sz w:val="18"/>
                <w:szCs w:val="18"/>
              </w:rPr>
              <w:t>зан</w:t>
            </w:r>
            <w:proofErr w:type="spellEnd"/>
            <w:r w:rsidRPr="0023517F">
              <w:rPr>
                <w:b/>
                <w:sz w:val="18"/>
                <w:szCs w:val="18"/>
              </w:rPr>
              <w:t>.</w:t>
            </w:r>
            <w:r w:rsidRPr="0023517F">
              <w:rPr>
                <w:sz w:val="18"/>
                <w:szCs w:val="18"/>
              </w:rPr>
              <w:t xml:space="preserve"> </w:t>
            </w:r>
            <w:r w:rsidRPr="0023517F">
              <w:rPr>
                <w:rStyle w:val="FontStyle44"/>
                <w:b w:val="0"/>
                <w:color w:val="000000" w:themeColor="text1"/>
                <w:spacing w:val="-6"/>
                <w:sz w:val="18"/>
                <w:szCs w:val="18"/>
              </w:rPr>
              <w:t>Организация психолого-педагогического сопровождения детей с расстройствами аутистического спектра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A0633" w:rsidRPr="0023517F" w:rsidRDefault="006A0633" w:rsidP="00990D31">
            <w:pPr>
              <w:jc w:val="both"/>
              <w:rPr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Реутович</w:t>
            </w:r>
            <w:proofErr w:type="spellEnd"/>
            <w:r w:rsidRPr="0023517F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74" w:type="dxa"/>
            <w:tcBorders>
              <w:top w:val="double" w:sz="4" w:space="0" w:color="auto"/>
              <w:left w:val="nil"/>
            </w:tcBorders>
            <w:vAlign w:val="center"/>
          </w:tcPr>
          <w:p w:rsidR="006A0633" w:rsidRPr="00D11DE5" w:rsidRDefault="006A0633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0633" w:rsidRPr="0057712B" w:rsidRDefault="006A0633" w:rsidP="00990D31">
            <w:pPr>
              <w:ind w:left="-163" w:right="-81" w:firstLine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Д/с №62</w:t>
            </w:r>
          </w:p>
        </w:tc>
      </w:tr>
      <w:tr w:rsidR="006A0633" w:rsidRPr="000E5DF2" w:rsidTr="0023517F">
        <w:trPr>
          <w:gridAfter w:val="1"/>
          <w:wAfter w:w="11" w:type="dxa"/>
          <w:cantSplit/>
          <w:trHeight w:val="414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A0633" w:rsidRPr="00DC601D" w:rsidRDefault="006A0633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12.05-12.45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</w:tcPr>
          <w:p w:rsidR="006A0633" w:rsidRPr="0023517F" w:rsidRDefault="005456BD" w:rsidP="00990D31">
            <w:pPr>
              <w:jc w:val="both"/>
              <w:rPr>
                <w:sz w:val="18"/>
                <w:szCs w:val="18"/>
              </w:rPr>
            </w:pPr>
            <w:r w:rsidRPr="0023517F">
              <w:rPr>
                <w:b/>
                <w:bCs/>
                <w:sz w:val="18"/>
                <w:szCs w:val="18"/>
              </w:rPr>
              <w:t xml:space="preserve">Лекция. </w:t>
            </w:r>
            <w:r w:rsidRPr="0023517F">
              <w:rPr>
                <w:bCs/>
                <w:sz w:val="18"/>
                <w:szCs w:val="18"/>
              </w:rPr>
              <w:t xml:space="preserve">  </w:t>
            </w:r>
            <w:r w:rsidRPr="0023517F">
              <w:rPr>
                <w:sz w:val="18"/>
                <w:szCs w:val="18"/>
              </w:rPr>
              <w:t>Идеология и ее роль в современном обществе</w:t>
            </w:r>
          </w:p>
        </w:tc>
        <w:tc>
          <w:tcPr>
            <w:tcW w:w="1559" w:type="dxa"/>
          </w:tcPr>
          <w:p w:rsidR="006A0633" w:rsidRPr="0023517F" w:rsidRDefault="005456BD" w:rsidP="0023517F">
            <w:pPr>
              <w:ind w:right="-101"/>
              <w:jc w:val="both"/>
              <w:rPr>
                <w:sz w:val="18"/>
                <w:szCs w:val="18"/>
                <w:lang w:val="be-BY"/>
              </w:rPr>
            </w:pPr>
            <w:r w:rsidRPr="0023517F">
              <w:rPr>
                <w:sz w:val="18"/>
                <w:szCs w:val="18"/>
              </w:rPr>
              <w:t xml:space="preserve">Евдокименко Н.Л., </w:t>
            </w:r>
            <w:proofErr w:type="spellStart"/>
            <w:r w:rsidRPr="0023517F">
              <w:rPr>
                <w:color w:val="000000" w:themeColor="text1"/>
                <w:sz w:val="18"/>
                <w:szCs w:val="18"/>
              </w:rPr>
              <w:t>к.и.н</w:t>
            </w:r>
            <w:proofErr w:type="spellEnd"/>
            <w:r w:rsidRPr="0023517F">
              <w:rPr>
                <w:color w:val="000000" w:themeColor="text1"/>
                <w:sz w:val="18"/>
                <w:szCs w:val="18"/>
              </w:rPr>
              <w:t>, доцент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A0633" w:rsidRDefault="00A15748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6A0633" w:rsidRPr="006A0633" w:rsidRDefault="006A0633" w:rsidP="00990D31">
            <w:pPr>
              <w:ind w:right="-108" w:hanging="108"/>
              <w:jc w:val="center"/>
              <w:rPr>
                <w:sz w:val="22"/>
                <w:szCs w:val="22"/>
                <w:lang w:val="be-BY"/>
              </w:rPr>
            </w:pPr>
            <w:r w:rsidRPr="006A0633">
              <w:rPr>
                <w:sz w:val="22"/>
                <w:szCs w:val="22"/>
                <w:lang w:val="be-BY"/>
              </w:rPr>
              <w:t>226</w:t>
            </w:r>
          </w:p>
        </w:tc>
      </w:tr>
      <w:tr w:rsidR="006A0633" w:rsidRPr="000E5DF2" w:rsidTr="0023517F">
        <w:trPr>
          <w:gridAfter w:val="1"/>
          <w:wAfter w:w="11" w:type="dxa"/>
          <w:cantSplit/>
          <w:trHeight w:val="1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13.45-14.25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</w:tcPr>
          <w:p w:rsidR="006A0633" w:rsidRPr="0023517F" w:rsidRDefault="00C558E0" w:rsidP="00C558E0">
            <w:pPr>
              <w:jc w:val="both"/>
            </w:pPr>
            <w:r w:rsidRPr="0023517F">
              <w:rPr>
                <w:b/>
                <w:bCs/>
              </w:rPr>
              <w:t xml:space="preserve">Лекция. </w:t>
            </w:r>
            <w:r w:rsidRPr="0023517F">
              <w:rPr>
                <w:bCs/>
              </w:rPr>
              <w:t xml:space="preserve"> </w:t>
            </w:r>
            <w:r w:rsidRPr="0023517F">
              <w:rPr>
                <w:color w:val="000000" w:themeColor="text1"/>
              </w:rPr>
              <w:t xml:space="preserve">Эмоционально-волевая </w:t>
            </w:r>
            <w:proofErr w:type="spellStart"/>
            <w:r w:rsidRPr="0023517F">
              <w:rPr>
                <w:color w:val="000000" w:themeColor="text1"/>
              </w:rPr>
              <w:t>саморегуляции</w:t>
            </w:r>
            <w:proofErr w:type="spellEnd"/>
            <w:r w:rsidRPr="0023517F">
              <w:rPr>
                <w:color w:val="000000" w:themeColor="text1"/>
              </w:rPr>
              <w:t xml:space="preserve"> в деятельности педагога</w:t>
            </w:r>
            <w:r w:rsidRPr="0023517F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:rsidR="006A0633" w:rsidRPr="0023517F" w:rsidRDefault="00C558E0" w:rsidP="00990D31">
            <w:pPr>
              <w:jc w:val="both"/>
              <w:rPr>
                <w:lang w:val="be-BY"/>
              </w:rPr>
            </w:pPr>
            <w:proofErr w:type="spellStart"/>
            <w:r w:rsidRPr="0023517F">
              <w:rPr>
                <w:color w:val="000000" w:themeColor="text1"/>
              </w:rPr>
              <w:t>Гирис</w:t>
            </w:r>
            <w:proofErr w:type="spellEnd"/>
            <w:r w:rsidRPr="0023517F">
              <w:rPr>
                <w:color w:val="000000" w:themeColor="text1"/>
              </w:rPr>
              <w:t xml:space="preserve"> А.М.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A0633" w:rsidRDefault="00A15748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A0633" w:rsidRPr="007D48A7" w:rsidRDefault="006A0633" w:rsidP="00990D31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A0633" w:rsidRPr="000E5DF2" w:rsidTr="0023517F">
        <w:trPr>
          <w:gridAfter w:val="1"/>
          <w:wAfter w:w="11" w:type="dxa"/>
          <w:cantSplit/>
          <w:trHeight w:val="30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ind w:left="113" w:right="113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tcBorders>
              <w:right w:val="nil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15.25-16.05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</w:tcPr>
          <w:p w:rsidR="006A0633" w:rsidRPr="0023517F" w:rsidRDefault="00C558E0" w:rsidP="00990D31">
            <w:pPr>
              <w:jc w:val="both"/>
            </w:pPr>
            <w:r w:rsidRPr="0023517F">
              <w:rPr>
                <w:b/>
              </w:rPr>
              <w:t xml:space="preserve">Пр. </w:t>
            </w:r>
            <w:proofErr w:type="spellStart"/>
            <w:r w:rsidRPr="0023517F">
              <w:rPr>
                <w:b/>
              </w:rPr>
              <w:t>зан</w:t>
            </w:r>
            <w:proofErr w:type="spellEnd"/>
            <w:r w:rsidRPr="0023517F">
              <w:rPr>
                <w:b/>
              </w:rPr>
              <w:t>.</w:t>
            </w:r>
            <w:r w:rsidRPr="0023517F">
              <w:t xml:space="preserve"> </w:t>
            </w:r>
            <w:r w:rsidRPr="0023517F">
              <w:rPr>
                <w:color w:val="000000" w:themeColor="text1"/>
              </w:rPr>
              <w:t xml:space="preserve">Эмоционально-волевая </w:t>
            </w:r>
            <w:proofErr w:type="spellStart"/>
            <w:r w:rsidRPr="0023517F">
              <w:rPr>
                <w:color w:val="000000" w:themeColor="text1"/>
              </w:rPr>
              <w:t>саморегуляции</w:t>
            </w:r>
            <w:proofErr w:type="spellEnd"/>
            <w:r w:rsidRPr="0023517F">
              <w:rPr>
                <w:color w:val="000000" w:themeColor="text1"/>
              </w:rPr>
              <w:t xml:space="preserve"> в деятельности педагога</w:t>
            </w:r>
            <w:r w:rsidRPr="0023517F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:rsidR="006A0633" w:rsidRPr="0023517F" w:rsidRDefault="00C558E0" w:rsidP="00990D31">
            <w:pPr>
              <w:jc w:val="both"/>
              <w:rPr>
                <w:lang w:val="be-BY"/>
              </w:rPr>
            </w:pPr>
            <w:proofErr w:type="spellStart"/>
            <w:r w:rsidRPr="0023517F">
              <w:rPr>
                <w:color w:val="000000" w:themeColor="text1"/>
              </w:rPr>
              <w:t>Гирис</w:t>
            </w:r>
            <w:proofErr w:type="spellEnd"/>
            <w:r w:rsidRPr="0023517F">
              <w:rPr>
                <w:color w:val="000000" w:themeColor="text1"/>
              </w:rPr>
              <w:t xml:space="preserve"> А.М.</w:t>
            </w: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6A0633" w:rsidRDefault="00A15748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6A0633" w:rsidRPr="007D48A7" w:rsidRDefault="006A0633" w:rsidP="00990D31">
            <w:pPr>
              <w:ind w:right="-108" w:hanging="108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6A0633" w:rsidRPr="004F5F91" w:rsidTr="0023517F">
        <w:trPr>
          <w:gridAfter w:val="1"/>
          <w:wAfter w:w="11" w:type="dxa"/>
          <w:cantSplit/>
          <w:trHeight w:val="211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left="113"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Четверг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1279D8" w:rsidRDefault="00192F22" w:rsidP="00990D31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6A0633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01479F" w:rsidRDefault="006A0633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vAlign w:val="center"/>
          </w:tcPr>
          <w:p w:rsidR="006A0633" w:rsidRPr="0023517F" w:rsidRDefault="00DD6AE7" w:rsidP="00990D31">
            <w:pPr>
              <w:contextualSpacing/>
              <w:jc w:val="both"/>
              <w:rPr>
                <w:color w:val="000000"/>
              </w:rPr>
            </w:pPr>
            <w:r w:rsidRPr="0023517F">
              <w:rPr>
                <w:b/>
              </w:rPr>
              <w:t xml:space="preserve">Пр. </w:t>
            </w:r>
            <w:proofErr w:type="spellStart"/>
            <w:r w:rsidRPr="0023517F">
              <w:rPr>
                <w:b/>
              </w:rPr>
              <w:t>зан</w:t>
            </w:r>
            <w:proofErr w:type="spellEnd"/>
            <w:r w:rsidRPr="0023517F">
              <w:rPr>
                <w:b/>
              </w:rPr>
              <w:t>.</w:t>
            </w:r>
            <w:r w:rsidRPr="0023517F">
              <w:t xml:space="preserve"> </w:t>
            </w:r>
            <w:r w:rsidRPr="0023517F">
              <w:rPr>
                <w:color w:val="000000" w:themeColor="text1"/>
                <w:lang w:val="be-BY"/>
              </w:rPr>
              <w:t>Формирование коммуникативных навыков у детей с расстройствами аутистического спектра посредством специальных учебных пособий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A0633" w:rsidRPr="0023517F" w:rsidRDefault="002A681F" w:rsidP="00990D31">
            <w:pPr>
              <w:ind w:right="6"/>
            </w:pPr>
            <w:r w:rsidRPr="0023517F">
              <w:t>Семенова Л.В.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A0633" w:rsidRPr="00D11DE5" w:rsidRDefault="00023379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0633" w:rsidRPr="00023379" w:rsidRDefault="00023379" w:rsidP="00990D31">
            <w:pPr>
              <w:ind w:left="-158" w:right="-58"/>
              <w:jc w:val="center"/>
              <w:rPr>
                <w:sz w:val="12"/>
                <w:szCs w:val="12"/>
              </w:rPr>
            </w:pPr>
            <w:proofErr w:type="spellStart"/>
            <w:r w:rsidRPr="00023379">
              <w:rPr>
                <w:sz w:val="12"/>
                <w:szCs w:val="12"/>
              </w:rPr>
              <w:t>ЦКРОиР</w:t>
            </w:r>
            <w:proofErr w:type="spellEnd"/>
            <w:r w:rsidRPr="00023379">
              <w:rPr>
                <w:sz w:val="12"/>
                <w:szCs w:val="12"/>
              </w:rPr>
              <w:t xml:space="preserve">, </w:t>
            </w:r>
            <w:proofErr w:type="spellStart"/>
            <w:r w:rsidRPr="00023379">
              <w:rPr>
                <w:sz w:val="12"/>
                <w:szCs w:val="12"/>
              </w:rPr>
              <w:t>пр.Я.Купалы</w:t>
            </w:r>
            <w:proofErr w:type="spellEnd"/>
            <w:r w:rsidRPr="00023379">
              <w:rPr>
                <w:sz w:val="12"/>
                <w:szCs w:val="12"/>
              </w:rPr>
              <w:t>, 48</w:t>
            </w:r>
          </w:p>
        </w:tc>
      </w:tr>
      <w:tr w:rsidR="006A0633" w:rsidRPr="007C38DE" w:rsidTr="0023517F">
        <w:trPr>
          <w:gridAfter w:val="1"/>
          <w:wAfter w:w="11" w:type="dxa"/>
          <w:cantSplit/>
          <w:trHeight w:val="33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A0633" w:rsidRPr="00DC601D" w:rsidRDefault="006A0633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12.05-12.45</w:t>
            </w:r>
          </w:p>
          <w:p w:rsidR="006A0633" w:rsidRPr="00DC601D" w:rsidRDefault="006A0633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vMerge w:val="restart"/>
          </w:tcPr>
          <w:p w:rsidR="006A0633" w:rsidRPr="0023517F" w:rsidRDefault="00C558E0" w:rsidP="00990D31">
            <w:pPr>
              <w:contextualSpacing/>
              <w:jc w:val="both"/>
              <w:rPr>
                <w:b/>
              </w:rPr>
            </w:pPr>
            <w:r w:rsidRPr="0023517F">
              <w:rPr>
                <w:b/>
                <w:bCs/>
              </w:rPr>
              <w:t xml:space="preserve">Лекция. </w:t>
            </w:r>
            <w:r w:rsidRPr="0023517F">
              <w:rPr>
                <w:bCs/>
              </w:rPr>
              <w:t xml:space="preserve"> </w:t>
            </w:r>
            <w:r w:rsidRPr="0023517F">
              <w:t>Совершенствование профессионального мастерства педагога</w:t>
            </w:r>
          </w:p>
        </w:tc>
        <w:tc>
          <w:tcPr>
            <w:tcW w:w="1559" w:type="dxa"/>
            <w:vMerge w:val="restart"/>
          </w:tcPr>
          <w:p w:rsidR="006A0633" w:rsidRPr="0023517F" w:rsidRDefault="00C558E0" w:rsidP="00990D31">
            <w:pPr>
              <w:ind w:right="-108"/>
              <w:jc w:val="both"/>
              <w:rPr>
                <w:color w:val="000000" w:themeColor="text1"/>
              </w:rPr>
            </w:pPr>
            <w:proofErr w:type="spellStart"/>
            <w:r w:rsidRPr="0023517F">
              <w:t>Миленкевич</w:t>
            </w:r>
            <w:proofErr w:type="spellEnd"/>
            <w:r w:rsidRPr="0023517F">
              <w:t xml:space="preserve"> Ю.Ч.</w:t>
            </w:r>
          </w:p>
        </w:tc>
        <w:tc>
          <w:tcPr>
            <w:tcW w:w="474" w:type="dxa"/>
            <w:vMerge w:val="restart"/>
            <w:vAlign w:val="center"/>
          </w:tcPr>
          <w:p w:rsidR="006A0633" w:rsidRDefault="00023379" w:rsidP="00990D31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6A0633" w:rsidRPr="00796782" w:rsidRDefault="00DC601D" w:rsidP="00990D31">
            <w:pPr>
              <w:ind w:left="-158" w:right="-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</w:tr>
      <w:tr w:rsidR="006A0633" w:rsidRPr="007C38DE" w:rsidTr="0023517F">
        <w:trPr>
          <w:gridAfter w:val="1"/>
          <w:wAfter w:w="11" w:type="dxa"/>
          <w:cantSplit/>
          <w:trHeight w:val="282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13.45-14.25</w:t>
            </w:r>
          </w:p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vMerge/>
            <w:vAlign w:val="center"/>
          </w:tcPr>
          <w:p w:rsidR="006A0633" w:rsidRPr="0023517F" w:rsidRDefault="006A0633" w:rsidP="00990D31">
            <w:pPr>
              <w:contextualSpacing/>
              <w:jc w:val="both"/>
            </w:pPr>
          </w:p>
        </w:tc>
        <w:tc>
          <w:tcPr>
            <w:tcW w:w="1559" w:type="dxa"/>
            <w:vMerge/>
          </w:tcPr>
          <w:p w:rsidR="006A0633" w:rsidRPr="0023517F" w:rsidRDefault="006A0633" w:rsidP="00990D31">
            <w:pPr>
              <w:ind w:right="-108"/>
            </w:pPr>
          </w:p>
        </w:tc>
        <w:tc>
          <w:tcPr>
            <w:tcW w:w="474" w:type="dxa"/>
            <w:vMerge/>
            <w:vAlign w:val="center"/>
          </w:tcPr>
          <w:p w:rsidR="006A0633" w:rsidRPr="00A53DF3" w:rsidRDefault="006A0633" w:rsidP="00990D3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A0633" w:rsidRPr="002F31D8" w:rsidRDefault="006A0633" w:rsidP="00990D31">
            <w:pPr>
              <w:jc w:val="center"/>
              <w:rPr>
                <w:sz w:val="22"/>
                <w:szCs w:val="22"/>
              </w:rPr>
            </w:pPr>
          </w:p>
        </w:tc>
      </w:tr>
      <w:tr w:rsidR="006A0633" w:rsidRPr="007C38DE" w:rsidTr="0023517F">
        <w:trPr>
          <w:gridAfter w:val="1"/>
          <w:wAfter w:w="11" w:type="dxa"/>
          <w:cantSplit/>
          <w:trHeight w:val="70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spacing w:after="200" w:line="276" w:lineRule="auto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  <w:textDirection w:val="btLr"/>
          </w:tcPr>
          <w:p w:rsidR="006A0633" w:rsidRPr="001279D8" w:rsidRDefault="006A0633" w:rsidP="00990D31">
            <w:pPr>
              <w:spacing w:after="200" w:line="276" w:lineRule="auto"/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15.25-16.05</w:t>
            </w:r>
          </w:p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  <w:vAlign w:val="center"/>
          </w:tcPr>
          <w:p w:rsidR="006A0633" w:rsidRPr="0023517F" w:rsidRDefault="0023517F" w:rsidP="00990D31">
            <w:pPr>
              <w:contextualSpacing/>
              <w:jc w:val="both"/>
            </w:pPr>
            <w:r w:rsidRPr="0023517F">
              <w:rPr>
                <w:b/>
                <w:color w:val="000000" w:themeColor="text1"/>
                <w:lang w:val="be-BY"/>
              </w:rPr>
              <w:t>Тренинг.</w:t>
            </w:r>
            <w:r w:rsidRPr="0023517F">
              <w:rPr>
                <w:color w:val="000000" w:themeColor="text1"/>
                <w:lang w:val="be-BY"/>
              </w:rPr>
              <w:t xml:space="preserve"> </w:t>
            </w:r>
            <w:r w:rsidR="00C558E0" w:rsidRPr="0023517F">
              <w:rPr>
                <w:rStyle w:val="FontStyle20"/>
              </w:rPr>
              <w:t xml:space="preserve">Профилактика агрессивного и </w:t>
            </w:r>
            <w:proofErr w:type="spellStart"/>
            <w:r w:rsidR="00C558E0" w:rsidRPr="0023517F">
              <w:rPr>
                <w:rStyle w:val="FontStyle20"/>
              </w:rPr>
              <w:t>аутоагрессивного</w:t>
            </w:r>
            <w:proofErr w:type="spellEnd"/>
            <w:r w:rsidR="00C558E0" w:rsidRPr="0023517F">
              <w:rPr>
                <w:rStyle w:val="FontStyle20"/>
              </w:rPr>
              <w:t xml:space="preserve"> поведения детей дошкольного возраста</w:t>
            </w:r>
            <w:r w:rsidR="00C558E0" w:rsidRPr="0023517F">
              <w:rPr>
                <w:bCs/>
              </w:rPr>
              <w:t xml:space="preserve"> с расстройствами аутистического спектра</w:t>
            </w:r>
          </w:p>
        </w:tc>
        <w:tc>
          <w:tcPr>
            <w:tcW w:w="1559" w:type="dxa"/>
          </w:tcPr>
          <w:p w:rsidR="0023517F" w:rsidRPr="0023517F" w:rsidRDefault="0023517F" w:rsidP="0023517F">
            <w:proofErr w:type="spellStart"/>
            <w:r w:rsidRPr="0023517F">
              <w:t>Гирис</w:t>
            </w:r>
            <w:proofErr w:type="spellEnd"/>
            <w:r w:rsidRPr="0023517F">
              <w:t xml:space="preserve"> А.М.</w:t>
            </w:r>
          </w:p>
          <w:p w:rsidR="006A0633" w:rsidRPr="0023517F" w:rsidRDefault="0023517F" w:rsidP="0023517F">
            <w:pPr>
              <w:ind w:right="-108"/>
            </w:pPr>
            <w:r w:rsidRPr="0023517F">
              <w:t>Драгун Д.Н.</w:t>
            </w:r>
          </w:p>
        </w:tc>
        <w:tc>
          <w:tcPr>
            <w:tcW w:w="474" w:type="dxa"/>
            <w:vAlign w:val="center"/>
          </w:tcPr>
          <w:p w:rsidR="006A0633" w:rsidRPr="00A53DF3" w:rsidRDefault="00023379" w:rsidP="00990D3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A0633" w:rsidRPr="002F31D8" w:rsidRDefault="006A0633" w:rsidP="00990D31">
            <w:pPr>
              <w:jc w:val="center"/>
              <w:rPr>
                <w:sz w:val="22"/>
                <w:szCs w:val="22"/>
              </w:rPr>
            </w:pPr>
          </w:p>
        </w:tc>
      </w:tr>
      <w:tr w:rsidR="006A0633" w:rsidRPr="00B81DEA" w:rsidTr="0023517F">
        <w:trPr>
          <w:gridAfter w:val="1"/>
          <w:wAfter w:w="11" w:type="dxa"/>
          <w:cantSplit/>
          <w:trHeight w:val="297"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  <w:r w:rsidRPr="00A440AE">
              <w:rPr>
                <w:b/>
                <w:sz w:val="15"/>
                <w:szCs w:val="15"/>
                <w:lang w:val="be-BY"/>
              </w:rPr>
              <w:t>Пятница</w:t>
            </w:r>
          </w:p>
        </w:tc>
        <w:tc>
          <w:tcPr>
            <w:tcW w:w="414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1279D8" w:rsidRDefault="00192F22" w:rsidP="00990D31">
            <w:pPr>
              <w:spacing w:line="4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6A0633">
              <w:rPr>
                <w:b/>
                <w:i/>
              </w:rPr>
              <w:t>.06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textDirection w:val="btLr"/>
          </w:tcPr>
          <w:p w:rsidR="006A0633" w:rsidRPr="0001479F" w:rsidRDefault="006A0633" w:rsidP="00990D31">
            <w:pPr>
              <w:spacing w:line="276" w:lineRule="auto"/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8.30-9.10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9.15-9.55</w:t>
            </w:r>
          </w:p>
        </w:tc>
        <w:tc>
          <w:tcPr>
            <w:tcW w:w="5529" w:type="dxa"/>
            <w:tcBorders>
              <w:top w:val="double" w:sz="4" w:space="0" w:color="auto"/>
              <w:bottom w:val="single" w:sz="4" w:space="0" w:color="auto"/>
            </w:tcBorders>
          </w:tcPr>
          <w:p w:rsidR="006A0633" w:rsidRPr="008252E9" w:rsidRDefault="0023517F" w:rsidP="00990D31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3517F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23517F">
              <w:rPr>
                <w:b/>
                <w:sz w:val="18"/>
                <w:szCs w:val="18"/>
              </w:rPr>
              <w:t>зан</w:t>
            </w:r>
            <w:proofErr w:type="spellEnd"/>
            <w:r w:rsidRPr="0023517F">
              <w:rPr>
                <w:b/>
                <w:sz w:val="18"/>
                <w:szCs w:val="18"/>
              </w:rPr>
              <w:t>.</w:t>
            </w:r>
            <w:r w:rsidRPr="0023517F">
              <w:rPr>
                <w:sz w:val="18"/>
                <w:szCs w:val="18"/>
              </w:rPr>
              <w:t xml:space="preserve"> Использование технологий искусственного интеллекта в деятельности воспитателя специальных групп, групп интегрированного обучения и воспитания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6A0633" w:rsidRDefault="00990D31" w:rsidP="00990D31">
            <w:pPr>
              <w:ind w:right="-10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23379">
              <w:rPr>
                <w:b/>
                <w:sz w:val="18"/>
                <w:szCs w:val="18"/>
              </w:rPr>
              <w:t xml:space="preserve"> подгруппа</w:t>
            </w:r>
          </w:p>
          <w:p w:rsidR="0023517F" w:rsidRPr="008252E9" w:rsidRDefault="0023517F" w:rsidP="00990D31">
            <w:pPr>
              <w:ind w:right="-108"/>
              <w:jc w:val="both"/>
              <w:rPr>
                <w:sz w:val="18"/>
                <w:szCs w:val="18"/>
              </w:rPr>
            </w:pPr>
            <w:r w:rsidRPr="0023517F">
              <w:rPr>
                <w:color w:val="000000" w:themeColor="text1"/>
                <w:sz w:val="18"/>
                <w:szCs w:val="18"/>
              </w:rPr>
              <w:t>Арбузов А.С.</w:t>
            </w:r>
          </w:p>
        </w:tc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:rsidR="006A0633" w:rsidRPr="00D11DE5" w:rsidRDefault="00990D31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0633" w:rsidRPr="00E164CA" w:rsidRDefault="00DC601D" w:rsidP="00990D31">
            <w:pPr>
              <w:ind w:right="-56" w:hanging="1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</w:tr>
      <w:tr w:rsidR="006A0633" w:rsidRPr="00B81DEA" w:rsidTr="0023517F">
        <w:trPr>
          <w:gridAfter w:val="1"/>
          <w:wAfter w:w="11" w:type="dxa"/>
          <w:cantSplit/>
          <w:trHeight w:val="391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A0633" w:rsidRDefault="006A0633" w:rsidP="00990D31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10.10-10.50</w:t>
            </w:r>
          </w:p>
          <w:p w:rsidR="006A0633" w:rsidRPr="00DC601D" w:rsidRDefault="006A0633" w:rsidP="00990D31">
            <w:pPr>
              <w:spacing w:line="276" w:lineRule="auto"/>
              <w:ind w:left="-108"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DC601D">
              <w:rPr>
                <w:b/>
                <w:i/>
                <w:sz w:val="16"/>
                <w:szCs w:val="16"/>
                <w:lang w:eastAsia="en-US"/>
              </w:rPr>
              <w:t>10.55-11.35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A0633" w:rsidRPr="00DC601D" w:rsidRDefault="00DC601D" w:rsidP="00990D31">
            <w:pPr>
              <w:jc w:val="both"/>
              <w:rPr>
                <w:color w:val="000000" w:themeColor="text1"/>
                <w:sz w:val="18"/>
                <w:szCs w:val="18"/>
              </w:rPr>
            </w:pPr>
            <w:bookmarkStart w:id="1" w:name="_Hlk177555607"/>
            <w:r w:rsidRPr="00DC601D">
              <w:rPr>
                <w:b/>
                <w:bCs/>
                <w:sz w:val="18"/>
                <w:szCs w:val="18"/>
              </w:rPr>
              <w:t xml:space="preserve">Лекция. </w:t>
            </w:r>
            <w:r w:rsidRPr="00DC601D">
              <w:rPr>
                <w:bCs/>
                <w:sz w:val="18"/>
                <w:szCs w:val="18"/>
              </w:rPr>
              <w:t xml:space="preserve"> </w:t>
            </w:r>
            <w:r w:rsidRPr="00DC601D">
              <w:rPr>
                <w:rFonts w:eastAsia="Calibri"/>
                <w:sz w:val="18"/>
                <w:szCs w:val="18"/>
              </w:rPr>
              <w:t>Основы идеологии белорусского государства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0633" w:rsidRPr="00DC601D" w:rsidRDefault="00DC601D" w:rsidP="00990D31">
            <w:pPr>
              <w:ind w:right="-108"/>
              <w:jc w:val="both"/>
              <w:rPr>
                <w:sz w:val="18"/>
                <w:szCs w:val="18"/>
              </w:rPr>
            </w:pPr>
            <w:r w:rsidRPr="00DC601D">
              <w:rPr>
                <w:sz w:val="18"/>
                <w:szCs w:val="18"/>
              </w:rPr>
              <w:t xml:space="preserve">Щука О.Л., </w:t>
            </w:r>
            <w:proofErr w:type="spellStart"/>
            <w:r w:rsidRPr="00DC601D">
              <w:rPr>
                <w:sz w:val="18"/>
                <w:szCs w:val="18"/>
              </w:rPr>
              <w:t>к.и.н</w:t>
            </w:r>
            <w:proofErr w:type="spellEnd"/>
            <w:r w:rsidRPr="00DC601D">
              <w:rPr>
                <w:sz w:val="18"/>
                <w:szCs w:val="18"/>
              </w:rPr>
              <w:t>.</w:t>
            </w:r>
          </w:p>
        </w:tc>
        <w:tc>
          <w:tcPr>
            <w:tcW w:w="474" w:type="dxa"/>
            <w:vAlign w:val="center"/>
          </w:tcPr>
          <w:p w:rsidR="006A0633" w:rsidRPr="00D11DE5" w:rsidRDefault="00990D31" w:rsidP="00990D31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6A0633" w:rsidRPr="00BE4F78" w:rsidRDefault="00990D31" w:rsidP="00990D3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 w:rsidR="006A0633" w:rsidRPr="00B81DEA" w:rsidTr="0023517F">
        <w:trPr>
          <w:gridAfter w:val="1"/>
          <w:wAfter w:w="11" w:type="dxa"/>
          <w:cantSplit/>
          <w:trHeight w:val="258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A0633" w:rsidRDefault="006A0633" w:rsidP="00990D31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A0633" w:rsidRPr="00DC601D" w:rsidRDefault="006A0633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11.50-12.30</w:t>
            </w:r>
          </w:p>
          <w:p w:rsidR="006A0633" w:rsidRPr="00DC601D" w:rsidRDefault="006A0633" w:rsidP="00990D3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529" w:type="dxa"/>
            <w:vAlign w:val="center"/>
          </w:tcPr>
          <w:p w:rsidR="006A0633" w:rsidRPr="0023517F" w:rsidRDefault="0023517F" w:rsidP="0023517F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3517F">
              <w:rPr>
                <w:b/>
                <w:bCs/>
                <w:sz w:val="18"/>
                <w:szCs w:val="18"/>
              </w:rPr>
              <w:t xml:space="preserve">Лекция. </w:t>
            </w:r>
            <w:r w:rsidRPr="0023517F">
              <w:rPr>
                <w:bCs/>
                <w:sz w:val="18"/>
                <w:szCs w:val="18"/>
              </w:rPr>
              <w:t xml:space="preserve"> </w:t>
            </w:r>
            <w:r w:rsidRPr="0023517F">
              <w:rPr>
                <w:sz w:val="18"/>
                <w:szCs w:val="18"/>
              </w:rPr>
              <w:t>Психолого-педагогические аспекты информационной безопасности личности</w:t>
            </w:r>
          </w:p>
        </w:tc>
        <w:tc>
          <w:tcPr>
            <w:tcW w:w="1559" w:type="dxa"/>
          </w:tcPr>
          <w:p w:rsidR="006A0633" w:rsidRPr="0023517F" w:rsidRDefault="0023517F" w:rsidP="00990D31">
            <w:pPr>
              <w:ind w:right="-108"/>
              <w:rPr>
                <w:sz w:val="18"/>
                <w:szCs w:val="18"/>
              </w:rPr>
            </w:pPr>
            <w:proofErr w:type="spellStart"/>
            <w:r w:rsidRPr="0023517F">
              <w:rPr>
                <w:sz w:val="18"/>
                <w:szCs w:val="18"/>
              </w:rPr>
              <w:t>Габинская</w:t>
            </w:r>
            <w:proofErr w:type="spellEnd"/>
            <w:r w:rsidRPr="0023517F">
              <w:rPr>
                <w:sz w:val="18"/>
                <w:szCs w:val="18"/>
              </w:rPr>
              <w:t xml:space="preserve"> А.А., </w:t>
            </w:r>
            <w:proofErr w:type="spellStart"/>
            <w:r w:rsidRPr="0023517F">
              <w:rPr>
                <w:sz w:val="18"/>
                <w:szCs w:val="18"/>
              </w:rPr>
              <w:t>к.филос.н</w:t>
            </w:r>
            <w:proofErr w:type="spellEnd"/>
          </w:p>
        </w:tc>
        <w:tc>
          <w:tcPr>
            <w:tcW w:w="474" w:type="dxa"/>
            <w:vAlign w:val="center"/>
          </w:tcPr>
          <w:p w:rsidR="006A0633" w:rsidRPr="00A53DF3" w:rsidRDefault="00990D31" w:rsidP="00990D3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A0633" w:rsidRPr="00BE4F78" w:rsidRDefault="006A0633" w:rsidP="00990D3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0633" w:rsidRPr="00B81DEA" w:rsidTr="0023517F">
        <w:trPr>
          <w:gridAfter w:val="1"/>
          <w:wAfter w:w="11" w:type="dxa"/>
          <w:cantSplit/>
          <w:trHeight w:val="555"/>
        </w:trPr>
        <w:tc>
          <w:tcPr>
            <w:tcW w:w="411" w:type="dxa"/>
            <w:vMerge/>
            <w:tcBorders>
              <w:left w:val="double" w:sz="4" w:space="0" w:color="auto"/>
            </w:tcBorders>
            <w:textDirection w:val="btLr"/>
          </w:tcPr>
          <w:p w:rsidR="006A0633" w:rsidRPr="00A440AE" w:rsidRDefault="006A0633" w:rsidP="00990D31">
            <w:pPr>
              <w:ind w:right="113"/>
              <w:jc w:val="center"/>
              <w:rPr>
                <w:b/>
                <w:sz w:val="15"/>
                <w:szCs w:val="15"/>
                <w:lang w:val="be-BY"/>
              </w:rPr>
            </w:pPr>
          </w:p>
        </w:tc>
        <w:tc>
          <w:tcPr>
            <w:tcW w:w="414" w:type="dxa"/>
            <w:vMerge/>
          </w:tcPr>
          <w:p w:rsidR="006A0633" w:rsidRDefault="006A0633" w:rsidP="00990D31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6A0633" w:rsidRPr="0001479F" w:rsidRDefault="006A0633" w:rsidP="00990D31">
            <w:pPr>
              <w:spacing w:line="276" w:lineRule="auto"/>
              <w:ind w:right="-108" w:hanging="108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:rsidR="006A0633" w:rsidRPr="00DC601D" w:rsidRDefault="006A0633" w:rsidP="00990D31">
            <w:pPr>
              <w:spacing w:line="276" w:lineRule="auto"/>
              <w:ind w:left="-57" w:right="-110"/>
              <w:jc w:val="center"/>
              <w:rPr>
                <w:b/>
                <w:i/>
                <w:sz w:val="16"/>
                <w:szCs w:val="16"/>
              </w:rPr>
            </w:pPr>
            <w:r w:rsidRPr="00DC601D">
              <w:rPr>
                <w:b/>
                <w:i/>
                <w:sz w:val="16"/>
                <w:szCs w:val="16"/>
              </w:rPr>
              <w:t>13.45</w:t>
            </w:r>
          </w:p>
        </w:tc>
        <w:tc>
          <w:tcPr>
            <w:tcW w:w="5529" w:type="dxa"/>
            <w:vAlign w:val="center"/>
          </w:tcPr>
          <w:p w:rsidR="006A0633" w:rsidRPr="008252E9" w:rsidRDefault="006A0633" w:rsidP="00990D3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8252E9">
              <w:rPr>
                <w:b/>
                <w:sz w:val="18"/>
                <w:szCs w:val="18"/>
              </w:rPr>
              <w:t>Зачет</w:t>
            </w:r>
          </w:p>
        </w:tc>
        <w:tc>
          <w:tcPr>
            <w:tcW w:w="1559" w:type="dxa"/>
          </w:tcPr>
          <w:p w:rsidR="00580D94" w:rsidRPr="00825F7D" w:rsidRDefault="00580D94" w:rsidP="00990D31">
            <w:pPr>
              <w:ind w:right="-108"/>
              <w:rPr>
                <w:sz w:val="18"/>
                <w:szCs w:val="18"/>
              </w:rPr>
            </w:pPr>
            <w:r w:rsidRPr="00825F7D">
              <w:rPr>
                <w:sz w:val="18"/>
                <w:szCs w:val="18"/>
              </w:rPr>
              <w:t>Рукша Н.С.</w:t>
            </w:r>
          </w:p>
          <w:p w:rsidR="002F189E" w:rsidRPr="00825F7D" w:rsidRDefault="002F189E" w:rsidP="00990D31">
            <w:pPr>
              <w:ind w:right="-108"/>
              <w:rPr>
                <w:sz w:val="18"/>
                <w:szCs w:val="18"/>
              </w:rPr>
            </w:pPr>
            <w:proofErr w:type="spellStart"/>
            <w:r w:rsidRPr="00825F7D">
              <w:rPr>
                <w:sz w:val="18"/>
                <w:szCs w:val="18"/>
              </w:rPr>
              <w:t>Гирис</w:t>
            </w:r>
            <w:proofErr w:type="spellEnd"/>
            <w:r w:rsidRPr="00825F7D">
              <w:rPr>
                <w:sz w:val="18"/>
                <w:szCs w:val="18"/>
              </w:rPr>
              <w:t xml:space="preserve"> А.М.</w:t>
            </w:r>
          </w:p>
          <w:p w:rsidR="006A0633" w:rsidRPr="008252E9" w:rsidRDefault="006A0633" w:rsidP="00990D31">
            <w:pPr>
              <w:ind w:right="-108"/>
              <w:rPr>
                <w:sz w:val="18"/>
                <w:szCs w:val="18"/>
              </w:rPr>
            </w:pPr>
            <w:proofErr w:type="spellStart"/>
            <w:r w:rsidRPr="00825F7D">
              <w:rPr>
                <w:sz w:val="18"/>
                <w:szCs w:val="18"/>
              </w:rPr>
              <w:t>Базылюк</w:t>
            </w:r>
            <w:proofErr w:type="spellEnd"/>
            <w:r w:rsidRPr="00825F7D">
              <w:rPr>
                <w:sz w:val="18"/>
                <w:szCs w:val="18"/>
              </w:rPr>
              <w:t xml:space="preserve"> Э.М.</w:t>
            </w:r>
          </w:p>
        </w:tc>
        <w:tc>
          <w:tcPr>
            <w:tcW w:w="474" w:type="dxa"/>
            <w:vAlign w:val="center"/>
          </w:tcPr>
          <w:p w:rsidR="006A0633" w:rsidRPr="00A53DF3" w:rsidRDefault="006A0633" w:rsidP="00990D3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6A0633" w:rsidRPr="00BE4F78" w:rsidRDefault="006A0633" w:rsidP="00990D3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0633" w:rsidRPr="00754B14" w:rsidTr="00990D3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1466" w:type="dxa"/>
            <w:gridSpan w:val="4"/>
            <w:tcBorders>
              <w:top w:val="double" w:sz="4" w:space="0" w:color="auto"/>
            </w:tcBorders>
          </w:tcPr>
          <w:p w:rsidR="006A0633" w:rsidRPr="00E70C63" w:rsidRDefault="006A0633" w:rsidP="00990D31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  <w:tc>
          <w:tcPr>
            <w:tcW w:w="8927" w:type="dxa"/>
            <w:gridSpan w:val="6"/>
            <w:tcBorders>
              <w:top w:val="double" w:sz="4" w:space="0" w:color="auto"/>
            </w:tcBorders>
          </w:tcPr>
          <w:p w:rsidR="006A0633" w:rsidRDefault="006A0633" w:rsidP="00990D31">
            <w:pPr>
              <w:tabs>
                <w:tab w:val="left" w:pos="7371"/>
                <w:tab w:val="left" w:pos="8931"/>
              </w:tabs>
              <w:rPr>
                <w:sz w:val="4"/>
                <w:szCs w:val="4"/>
                <w:lang w:val="be-BY"/>
              </w:rPr>
            </w:pPr>
          </w:p>
        </w:tc>
      </w:tr>
    </w:tbl>
    <w:p w:rsidR="00B7661D" w:rsidRPr="00DC601D" w:rsidRDefault="00B7661D" w:rsidP="0002202D">
      <w:pPr>
        <w:tabs>
          <w:tab w:val="left" w:pos="7371"/>
          <w:tab w:val="left" w:pos="8931"/>
        </w:tabs>
        <w:rPr>
          <w:sz w:val="10"/>
          <w:szCs w:val="10"/>
          <w:lang w:val="be-BY"/>
        </w:rPr>
      </w:pPr>
    </w:p>
    <w:p w:rsidR="00E70DE9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 w:rsidRPr="00754B14">
        <w:rPr>
          <w:sz w:val="22"/>
          <w:lang w:val="be-BY"/>
        </w:rPr>
        <w:t>Начальник УМУ _______________/ С.Р.Хамыл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 xml:space="preserve">ва </w:t>
      </w:r>
      <w:r>
        <w:rPr>
          <w:sz w:val="22"/>
          <w:lang w:val="be-BY"/>
        </w:rPr>
        <w:t xml:space="preserve">                   </w:t>
      </w:r>
      <w:r w:rsidRPr="00754B14">
        <w:rPr>
          <w:sz w:val="22"/>
          <w:lang w:val="be-BY"/>
        </w:rPr>
        <w:t>Методист УМУ______________/ О.В.Ал</w:t>
      </w:r>
      <w:r>
        <w:rPr>
          <w:sz w:val="22"/>
          <w:lang w:val="be-BY"/>
        </w:rPr>
        <w:t>ё</w:t>
      </w:r>
      <w:r w:rsidRPr="00754B14">
        <w:rPr>
          <w:sz w:val="22"/>
          <w:lang w:val="be-BY"/>
        </w:rPr>
        <w:t>хина</w:t>
      </w:r>
      <w:r>
        <w:rPr>
          <w:sz w:val="22"/>
          <w:lang w:val="be-BY"/>
        </w:rPr>
        <w:t xml:space="preserve">            </w:t>
      </w:r>
    </w:p>
    <w:p w:rsidR="00E70DE9" w:rsidRPr="006809BC" w:rsidRDefault="00E70DE9" w:rsidP="00E70DE9">
      <w:pPr>
        <w:tabs>
          <w:tab w:val="left" w:pos="7371"/>
          <w:tab w:val="left" w:pos="8931"/>
        </w:tabs>
        <w:rPr>
          <w:sz w:val="14"/>
          <w:szCs w:val="14"/>
          <w:lang w:val="be-BY"/>
        </w:rPr>
      </w:pPr>
    </w:p>
    <w:p w:rsidR="00670557" w:rsidRPr="00E80A52" w:rsidRDefault="00E70DE9" w:rsidP="00E70DE9">
      <w:pPr>
        <w:tabs>
          <w:tab w:val="left" w:pos="7371"/>
          <w:tab w:val="left" w:pos="8931"/>
        </w:tabs>
        <w:rPr>
          <w:sz w:val="22"/>
          <w:lang w:val="be-BY"/>
        </w:rPr>
      </w:pPr>
      <w:r>
        <w:rPr>
          <w:sz w:val="22"/>
          <w:szCs w:val="22"/>
          <w:lang w:val="be-BY"/>
        </w:rPr>
        <w:t>Председатель профкома_____________/</w:t>
      </w:r>
      <w:r w:rsidRPr="0036619B">
        <w:rPr>
          <w:sz w:val="22"/>
          <w:szCs w:val="22"/>
          <w:lang w:val="be-BY"/>
        </w:rPr>
        <w:t xml:space="preserve"> </w:t>
      </w:r>
      <w:r>
        <w:rPr>
          <w:sz w:val="22"/>
          <w:szCs w:val="22"/>
          <w:lang w:val="be-BY"/>
        </w:rPr>
        <w:t>О.В.Соловей</w:t>
      </w:r>
    </w:p>
    <w:sectPr w:rsidR="00670557" w:rsidRPr="00E80A52" w:rsidSect="009A2DF4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2D"/>
    <w:rsid w:val="00002878"/>
    <w:rsid w:val="00004C81"/>
    <w:rsid w:val="00007609"/>
    <w:rsid w:val="00020A46"/>
    <w:rsid w:val="0002202D"/>
    <w:rsid w:val="00023379"/>
    <w:rsid w:val="0003032E"/>
    <w:rsid w:val="00053CA3"/>
    <w:rsid w:val="0006008F"/>
    <w:rsid w:val="0007612E"/>
    <w:rsid w:val="000811D7"/>
    <w:rsid w:val="00081B48"/>
    <w:rsid w:val="0009051E"/>
    <w:rsid w:val="000A259F"/>
    <w:rsid w:val="000D56DC"/>
    <w:rsid w:val="000D7B53"/>
    <w:rsid w:val="000F0A26"/>
    <w:rsid w:val="0010165E"/>
    <w:rsid w:val="00107789"/>
    <w:rsid w:val="001229B1"/>
    <w:rsid w:val="001308E2"/>
    <w:rsid w:val="00146598"/>
    <w:rsid w:val="00154BF4"/>
    <w:rsid w:val="0015590E"/>
    <w:rsid w:val="00192F22"/>
    <w:rsid w:val="001A3E4B"/>
    <w:rsid w:val="001B5813"/>
    <w:rsid w:val="001C20EE"/>
    <w:rsid w:val="001C4695"/>
    <w:rsid w:val="001F6DA3"/>
    <w:rsid w:val="002020DC"/>
    <w:rsid w:val="00203203"/>
    <w:rsid w:val="00220301"/>
    <w:rsid w:val="00230D2F"/>
    <w:rsid w:val="0023517F"/>
    <w:rsid w:val="002551C2"/>
    <w:rsid w:val="0026058D"/>
    <w:rsid w:val="00260EBA"/>
    <w:rsid w:val="0027701B"/>
    <w:rsid w:val="00281717"/>
    <w:rsid w:val="0029178A"/>
    <w:rsid w:val="002A681F"/>
    <w:rsid w:val="002C0FF8"/>
    <w:rsid w:val="002C69E1"/>
    <w:rsid w:val="002E2B70"/>
    <w:rsid w:val="002E4CDC"/>
    <w:rsid w:val="002F189E"/>
    <w:rsid w:val="002F32E3"/>
    <w:rsid w:val="002F686F"/>
    <w:rsid w:val="00311BD8"/>
    <w:rsid w:val="0031278B"/>
    <w:rsid w:val="00323366"/>
    <w:rsid w:val="003249ED"/>
    <w:rsid w:val="00326180"/>
    <w:rsid w:val="00375DEA"/>
    <w:rsid w:val="0037684B"/>
    <w:rsid w:val="00381BF9"/>
    <w:rsid w:val="00390021"/>
    <w:rsid w:val="003916FF"/>
    <w:rsid w:val="0039591B"/>
    <w:rsid w:val="003B2FC9"/>
    <w:rsid w:val="003B3FE3"/>
    <w:rsid w:val="003C617B"/>
    <w:rsid w:val="003D66CA"/>
    <w:rsid w:val="003E545B"/>
    <w:rsid w:val="003E6A40"/>
    <w:rsid w:val="003F1EBB"/>
    <w:rsid w:val="003F3603"/>
    <w:rsid w:val="003F5BE3"/>
    <w:rsid w:val="003F686F"/>
    <w:rsid w:val="00412B95"/>
    <w:rsid w:val="0041532F"/>
    <w:rsid w:val="00430080"/>
    <w:rsid w:val="004453A9"/>
    <w:rsid w:val="004575BB"/>
    <w:rsid w:val="00460C3E"/>
    <w:rsid w:val="00463634"/>
    <w:rsid w:val="00467168"/>
    <w:rsid w:val="00485905"/>
    <w:rsid w:val="004A6794"/>
    <w:rsid w:val="004F31A7"/>
    <w:rsid w:val="004F48C8"/>
    <w:rsid w:val="005070A6"/>
    <w:rsid w:val="00512670"/>
    <w:rsid w:val="00517060"/>
    <w:rsid w:val="005245B2"/>
    <w:rsid w:val="00526E1E"/>
    <w:rsid w:val="005456BD"/>
    <w:rsid w:val="00561586"/>
    <w:rsid w:val="005733FF"/>
    <w:rsid w:val="00580D94"/>
    <w:rsid w:val="00593C79"/>
    <w:rsid w:val="005973A8"/>
    <w:rsid w:val="005A2C28"/>
    <w:rsid w:val="005A4190"/>
    <w:rsid w:val="005A4607"/>
    <w:rsid w:val="005C1F2F"/>
    <w:rsid w:val="005C7862"/>
    <w:rsid w:val="005D4B7A"/>
    <w:rsid w:val="005E4CE0"/>
    <w:rsid w:val="005F7F9C"/>
    <w:rsid w:val="006063AE"/>
    <w:rsid w:val="0061109B"/>
    <w:rsid w:val="00613A1D"/>
    <w:rsid w:val="0062386D"/>
    <w:rsid w:val="00625B45"/>
    <w:rsid w:val="00632716"/>
    <w:rsid w:val="00636C6B"/>
    <w:rsid w:val="00646980"/>
    <w:rsid w:val="006648A4"/>
    <w:rsid w:val="00670557"/>
    <w:rsid w:val="006809BC"/>
    <w:rsid w:val="00694D60"/>
    <w:rsid w:val="006A0633"/>
    <w:rsid w:val="006A187B"/>
    <w:rsid w:val="006D46FC"/>
    <w:rsid w:val="006D7459"/>
    <w:rsid w:val="0071471D"/>
    <w:rsid w:val="00724911"/>
    <w:rsid w:val="00750CDB"/>
    <w:rsid w:val="00757D8B"/>
    <w:rsid w:val="007666FE"/>
    <w:rsid w:val="00796782"/>
    <w:rsid w:val="007A1B3E"/>
    <w:rsid w:val="007B2034"/>
    <w:rsid w:val="007C2AA6"/>
    <w:rsid w:val="007C52F1"/>
    <w:rsid w:val="007C6903"/>
    <w:rsid w:val="007E1905"/>
    <w:rsid w:val="007E637F"/>
    <w:rsid w:val="00807A6D"/>
    <w:rsid w:val="00821D3C"/>
    <w:rsid w:val="00824FE4"/>
    <w:rsid w:val="008252E9"/>
    <w:rsid w:val="00825F7D"/>
    <w:rsid w:val="008330AD"/>
    <w:rsid w:val="00840BD3"/>
    <w:rsid w:val="00846EE0"/>
    <w:rsid w:val="00854123"/>
    <w:rsid w:val="00882112"/>
    <w:rsid w:val="00882EA9"/>
    <w:rsid w:val="00884FA0"/>
    <w:rsid w:val="00885C7D"/>
    <w:rsid w:val="008A504D"/>
    <w:rsid w:val="008B1AD0"/>
    <w:rsid w:val="008B63C5"/>
    <w:rsid w:val="008C7665"/>
    <w:rsid w:val="008E7624"/>
    <w:rsid w:val="009320A8"/>
    <w:rsid w:val="009348B0"/>
    <w:rsid w:val="009517EA"/>
    <w:rsid w:val="009549FA"/>
    <w:rsid w:val="00963157"/>
    <w:rsid w:val="00963184"/>
    <w:rsid w:val="00967C29"/>
    <w:rsid w:val="00975002"/>
    <w:rsid w:val="00990D31"/>
    <w:rsid w:val="009A2DF4"/>
    <w:rsid w:val="009B5049"/>
    <w:rsid w:val="009F34A9"/>
    <w:rsid w:val="00A10A64"/>
    <w:rsid w:val="00A15748"/>
    <w:rsid w:val="00A17A8A"/>
    <w:rsid w:val="00A51EB2"/>
    <w:rsid w:val="00A53DF3"/>
    <w:rsid w:val="00A73D74"/>
    <w:rsid w:val="00A82DC5"/>
    <w:rsid w:val="00A8470A"/>
    <w:rsid w:val="00A947A1"/>
    <w:rsid w:val="00AA7455"/>
    <w:rsid w:val="00AB57A0"/>
    <w:rsid w:val="00AB6EB1"/>
    <w:rsid w:val="00AE14ED"/>
    <w:rsid w:val="00AE404C"/>
    <w:rsid w:val="00B1332E"/>
    <w:rsid w:val="00B20CA9"/>
    <w:rsid w:val="00B20F51"/>
    <w:rsid w:val="00B45857"/>
    <w:rsid w:val="00B630E3"/>
    <w:rsid w:val="00B662A3"/>
    <w:rsid w:val="00B70092"/>
    <w:rsid w:val="00B7661D"/>
    <w:rsid w:val="00B773D7"/>
    <w:rsid w:val="00B80419"/>
    <w:rsid w:val="00B95487"/>
    <w:rsid w:val="00BA3CCA"/>
    <w:rsid w:val="00BA4540"/>
    <w:rsid w:val="00BD28F9"/>
    <w:rsid w:val="00BE1C8D"/>
    <w:rsid w:val="00BF2968"/>
    <w:rsid w:val="00C5139B"/>
    <w:rsid w:val="00C52898"/>
    <w:rsid w:val="00C558E0"/>
    <w:rsid w:val="00C665F8"/>
    <w:rsid w:val="00C919F8"/>
    <w:rsid w:val="00CA047E"/>
    <w:rsid w:val="00CB06A9"/>
    <w:rsid w:val="00CC2494"/>
    <w:rsid w:val="00CD48A4"/>
    <w:rsid w:val="00CF0714"/>
    <w:rsid w:val="00D10948"/>
    <w:rsid w:val="00D305F6"/>
    <w:rsid w:val="00D33A14"/>
    <w:rsid w:val="00D34392"/>
    <w:rsid w:val="00DA653D"/>
    <w:rsid w:val="00DA752E"/>
    <w:rsid w:val="00DC16A1"/>
    <w:rsid w:val="00DC601D"/>
    <w:rsid w:val="00DC62A8"/>
    <w:rsid w:val="00DD6AE7"/>
    <w:rsid w:val="00DE4A36"/>
    <w:rsid w:val="00DF1092"/>
    <w:rsid w:val="00E20E09"/>
    <w:rsid w:val="00E537F5"/>
    <w:rsid w:val="00E70DE9"/>
    <w:rsid w:val="00E73AD2"/>
    <w:rsid w:val="00E750AB"/>
    <w:rsid w:val="00E755A0"/>
    <w:rsid w:val="00E77439"/>
    <w:rsid w:val="00E80A52"/>
    <w:rsid w:val="00E869E1"/>
    <w:rsid w:val="00EA7609"/>
    <w:rsid w:val="00EB5402"/>
    <w:rsid w:val="00EC7461"/>
    <w:rsid w:val="00EF48A0"/>
    <w:rsid w:val="00F01503"/>
    <w:rsid w:val="00F337B0"/>
    <w:rsid w:val="00F40C8E"/>
    <w:rsid w:val="00F47D24"/>
    <w:rsid w:val="00F50FA0"/>
    <w:rsid w:val="00F540CE"/>
    <w:rsid w:val="00FA208C"/>
    <w:rsid w:val="00FD000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9637-51CD-49D0-953F-45ED0B0B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202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02202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02202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202D"/>
    <w:rPr>
      <w:rFonts w:eastAsia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202D"/>
    <w:rPr>
      <w:rFonts w:eastAsia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02202D"/>
    <w:rPr>
      <w:rFonts w:eastAsia="Times New Roman"/>
      <w:sz w:val="24"/>
      <w:szCs w:val="20"/>
      <w:lang w:val="be-BY" w:eastAsia="ru-RU"/>
    </w:rPr>
  </w:style>
  <w:style w:type="paragraph" w:styleId="a3">
    <w:name w:val="No Spacing"/>
    <w:link w:val="a4"/>
    <w:uiPriority w:val="1"/>
    <w:qFormat/>
    <w:rsid w:val="0002202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2202D"/>
    <w:rPr>
      <w:rFonts w:eastAsia="Times New Roman"/>
      <w:sz w:val="20"/>
      <w:szCs w:val="20"/>
      <w:lang w:eastAsia="ru-RU"/>
    </w:rPr>
  </w:style>
  <w:style w:type="paragraph" w:customStyle="1" w:styleId="Style23">
    <w:name w:val="Style23"/>
    <w:basedOn w:val="a"/>
    <w:rsid w:val="00A17A8A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paragraph" w:styleId="a5">
    <w:name w:val="List Paragraph"/>
    <w:basedOn w:val="a"/>
    <w:uiPriority w:val="34"/>
    <w:qFormat/>
    <w:rsid w:val="00B630E3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49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9E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rsid w:val="00807A6D"/>
    <w:pPr>
      <w:ind w:firstLine="567"/>
      <w:jc w:val="center"/>
    </w:pPr>
    <w:rPr>
      <w:b/>
      <w:sz w:val="28"/>
      <w:lang w:val="be-BY"/>
    </w:rPr>
  </w:style>
  <w:style w:type="character" w:customStyle="1" w:styleId="a9">
    <w:name w:val="Основной текст с отступом Знак"/>
    <w:basedOn w:val="a0"/>
    <w:link w:val="a8"/>
    <w:rsid w:val="00807A6D"/>
    <w:rPr>
      <w:rFonts w:eastAsia="Times New Roman"/>
      <w:b/>
      <w:sz w:val="28"/>
      <w:szCs w:val="20"/>
      <w:lang w:val="be-BY" w:eastAsia="ru-RU"/>
    </w:rPr>
  </w:style>
  <w:style w:type="character" w:customStyle="1" w:styleId="FontStyle20">
    <w:name w:val="Font Style20"/>
    <w:rsid w:val="00FD0002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DD6AE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Hinel</dc:creator>
  <cp:keywords/>
  <dc:description/>
  <cp:lastModifiedBy>Hinel</cp:lastModifiedBy>
  <cp:revision>7</cp:revision>
  <cp:lastPrinted>2026-05-22T09:31:00Z</cp:lastPrinted>
  <dcterms:created xsi:type="dcterms:W3CDTF">2026-06-03T13:34:00Z</dcterms:created>
  <dcterms:modified xsi:type="dcterms:W3CDTF">2026-06-04T09:18:00Z</dcterms:modified>
</cp:coreProperties>
</file>